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8F3D97" w:rsidR="000D1EE1" w:rsidP="009B5F21" w:rsidRDefault="009B5F21" w14:paraId="2C52A709" w14:textId="19B2888A">
      <w:pPr>
        <w:spacing w:after="120"/>
        <w:rPr>
          <w:rFonts w:cstheme="minorHAnsi"/>
          <w:b/>
          <w:sz w:val="36"/>
          <w:szCs w:val="36"/>
        </w:rPr>
      </w:pPr>
      <w:r w:rsidRPr="008F3D97">
        <w:rPr>
          <w:rFonts w:cstheme="minorHAnsi"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2AB4A706" wp14:editId="54422968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341120" cy="502920"/>
            <wp:effectExtent l="0" t="0" r="0" b="0"/>
            <wp:wrapTight wrapText="bothSides">
              <wp:wrapPolygon edited="0">
                <wp:start x="2761" y="0"/>
                <wp:lineTo x="0" y="4091"/>
                <wp:lineTo x="0" y="10636"/>
                <wp:lineTo x="307" y="20455"/>
                <wp:lineTo x="21170" y="20455"/>
                <wp:lineTo x="21170" y="3273"/>
                <wp:lineTo x="4909" y="0"/>
                <wp:lineTo x="2761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SCALogoBlack.eps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1120" cy="502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3D97" w:rsidR="00D4386A">
        <w:rPr>
          <w:rFonts w:cstheme="minorHAnsi"/>
          <w:b/>
          <w:sz w:val="36"/>
          <w:szCs w:val="36"/>
        </w:rPr>
        <w:t xml:space="preserve">School Counseling </w:t>
      </w:r>
      <w:r w:rsidRPr="008F3D97" w:rsidR="00B77389">
        <w:rPr>
          <w:rFonts w:cstheme="minorHAnsi"/>
          <w:b/>
          <w:sz w:val="36"/>
          <w:szCs w:val="36"/>
        </w:rPr>
        <w:t>Advisory Council</w:t>
      </w:r>
      <w:r w:rsidRPr="008F3D97" w:rsidR="000D1EE1">
        <w:rPr>
          <w:rFonts w:cstheme="minorHAnsi"/>
          <w:b/>
          <w:sz w:val="36"/>
          <w:szCs w:val="36"/>
        </w:rPr>
        <w:t xml:space="preserve"> </w:t>
      </w:r>
      <w:r w:rsidRPr="008F3D97" w:rsidR="00F014F9">
        <w:rPr>
          <w:rFonts w:cstheme="minorHAnsi"/>
          <w:b/>
          <w:sz w:val="36"/>
          <w:szCs w:val="36"/>
        </w:rPr>
        <w:br/>
      </w:r>
      <w:r w:rsidRPr="008F3D97" w:rsidR="00C17840">
        <w:rPr>
          <w:rFonts w:cstheme="minorHAnsi"/>
          <w:b/>
          <w:sz w:val="36"/>
          <w:szCs w:val="36"/>
        </w:rPr>
        <w:t xml:space="preserve">Second </w:t>
      </w:r>
      <w:r w:rsidRPr="008F3D97" w:rsidR="00FC1183">
        <w:rPr>
          <w:rFonts w:cstheme="minorHAnsi"/>
          <w:b/>
          <w:sz w:val="36"/>
          <w:szCs w:val="36"/>
        </w:rPr>
        <w:t xml:space="preserve">Semester </w:t>
      </w:r>
      <w:r w:rsidRPr="008F3D97" w:rsidR="002E4CB0">
        <w:rPr>
          <w:rFonts w:cstheme="minorHAnsi"/>
          <w:b/>
          <w:sz w:val="36"/>
          <w:szCs w:val="36"/>
        </w:rPr>
        <w:t>Minutes</w:t>
      </w:r>
    </w:p>
    <w:tbl>
      <w:tblPr>
        <w:tblStyle w:val="TableGrid"/>
        <w:tblW w:w="9468" w:type="dxa"/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365"/>
        <w:gridCol w:w="3850"/>
        <w:gridCol w:w="560"/>
        <w:gridCol w:w="1384"/>
        <w:gridCol w:w="1309"/>
      </w:tblGrid>
      <w:tr w:rsidRPr="008F3D97" w:rsidR="002E4CB0" w:rsidTr="0D38AB20" w14:paraId="79A6373D" w14:textId="77777777">
        <w:tc>
          <w:tcPr>
            <w:tcW w:w="2365" w:type="dxa"/>
            <w:tcMar/>
            <w:vAlign w:val="center"/>
          </w:tcPr>
          <w:p w:rsidRPr="008F3D97" w:rsidR="00C0372A" w:rsidP="006F4125" w:rsidRDefault="00C0372A" w14:paraId="66988B73" w14:textId="52B4EA9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8F3D97">
              <w:rPr>
                <w:rFonts w:cstheme="minorHAnsi"/>
                <w:sz w:val="24"/>
                <w:szCs w:val="24"/>
              </w:rPr>
              <w:t>School:</w:t>
            </w:r>
          </w:p>
        </w:tc>
        <w:tc>
          <w:tcPr>
            <w:tcW w:w="3850" w:type="dxa"/>
            <w:tcMar/>
            <w:vAlign w:val="center"/>
          </w:tcPr>
          <w:p w:rsidRPr="008F3D97" w:rsidR="00C0372A" w:rsidP="0C03A51E" w:rsidRDefault="00C0372A" w14:paraId="052AB3DE" w14:textId="4542CED5">
            <w:pPr>
              <w:jc w:val="center"/>
              <w:rPr>
                <w:rFonts w:cs="Calibri" w:cstheme="minorAscii"/>
                <w:sz w:val="24"/>
                <w:szCs w:val="24"/>
              </w:rPr>
            </w:pPr>
            <w:r w:rsidRPr="0C03A51E" w:rsidR="162F16A4">
              <w:rPr>
                <w:rFonts w:cs="Calibri" w:cstheme="minorAscii"/>
                <w:sz w:val="24"/>
                <w:szCs w:val="24"/>
              </w:rPr>
              <w:t>Sabino High School</w:t>
            </w:r>
          </w:p>
        </w:tc>
        <w:tc>
          <w:tcPr>
            <w:tcW w:w="1944" w:type="dxa"/>
            <w:gridSpan w:val="2"/>
            <w:tcMar/>
            <w:vAlign w:val="center"/>
          </w:tcPr>
          <w:p w:rsidRPr="008F3D97" w:rsidR="00C0372A" w:rsidP="006F4125" w:rsidRDefault="00C0372A" w14:paraId="5242ED24" w14:textId="4AD0EC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8F3D97">
              <w:rPr>
                <w:rFonts w:cstheme="minorHAnsi"/>
                <w:sz w:val="24"/>
                <w:szCs w:val="24"/>
              </w:rPr>
              <w:t>Meeting Date</w:t>
            </w:r>
            <w:r w:rsidRPr="008F3D97" w:rsidR="002E4CB0"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1309" w:type="dxa"/>
            <w:tcMar/>
            <w:vAlign w:val="center"/>
          </w:tcPr>
          <w:p w:rsidRPr="008F3D97" w:rsidR="00C0372A" w:rsidP="0C03A51E" w:rsidRDefault="00C0372A" w14:paraId="6C905F55" w14:textId="17BEEC3C">
            <w:pPr>
              <w:jc w:val="center"/>
              <w:rPr>
                <w:rFonts w:cs="Calibri" w:cstheme="minorAscii"/>
                <w:sz w:val="24"/>
                <w:szCs w:val="24"/>
              </w:rPr>
            </w:pPr>
            <w:r w:rsidRPr="0C03A51E" w:rsidR="0F127F7E">
              <w:rPr>
                <w:rFonts w:cs="Calibri" w:cstheme="minorAscii"/>
                <w:sz w:val="24"/>
                <w:szCs w:val="24"/>
              </w:rPr>
              <w:t>Apr. 29</w:t>
            </w:r>
          </w:p>
        </w:tc>
      </w:tr>
      <w:tr w:rsidRPr="008F3D97" w:rsidR="002E4CB0" w:rsidTr="0D38AB20" w14:paraId="7B756934" w14:textId="77777777">
        <w:trPr>
          <w:trHeight w:val="245"/>
        </w:trPr>
        <w:tc>
          <w:tcPr>
            <w:tcW w:w="2365" w:type="dxa"/>
            <w:tcMar/>
          </w:tcPr>
          <w:p w:rsidRPr="008F3D97" w:rsidR="002E4CB0" w:rsidP="002E4CB0" w:rsidRDefault="002E4CB0" w14:paraId="171E57C5" w14:textId="2846FF5A">
            <w:pPr>
              <w:pStyle w:val="p1"/>
              <w:rPr>
                <w:rFonts w:asciiTheme="minorHAnsi" w:hAnsiTheme="minorHAnsi" w:cstheme="minorHAnsi"/>
                <w:sz w:val="24"/>
                <w:szCs w:val="24"/>
              </w:rPr>
            </w:pPr>
            <w:r w:rsidRPr="008F3D97">
              <w:rPr>
                <w:rFonts w:asciiTheme="minorHAnsi" w:hAnsiTheme="minorHAnsi" w:cstheme="minorHAnsi"/>
                <w:sz w:val="24"/>
                <w:szCs w:val="24"/>
              </w:rPr>
              <w:t>Meeting Start Time:</w:t>
            </w:r>
            <w:r w:rsidRPr="008F3D97">
              <w:rPr>
                <w:rStyle w:val="apple-converted-space"/>
                <w:rFonts w:asciiTheme="minorHAnsi" w:hAnsiTheme="minorHAnsi" w:cstheme="minorHAnsi"/>
                <w:sz w:val="24"/>
                <w:szCs w:val="24"/>
              </w:rPr>
              <w:t> </w:t>
            </w:r>
          </w:p>
        </w:tc>
        <w:tc>
          <w:tcPr>
            <w:tcW w:w="7103" w:type="dxa"/>
            <w:gridSpan w:val="4"/>
            <w:tcMar/>
          </w:tcPr>
          <w:p w:rsidRPr="008F3D97" w:rsidR="002E4CB0" w:rsidP="0C03A51E" w:rsidRDefault="002E4CB0" w14:paraId="115EC342" w14:textId="5F7E9B6E">
            <w:pPr>
              <w:rPr>
                <w:rFonts w:cs="Calibri" w:cstheme="minorAscii"/>
                <w:sz w:val="24"/>
                <w:szCs w:val="24"/>
              </w:rPr>
            </w:pPr>
            <w:r w:rsidRPr="0C03A51E" w:rsidR="740BFA66">
              <w:rPr>
                <w:rFonts w:cs="Calibri" w:cstheme="minorAscii"/>
                <w:sz w:val="24"/>
                <w:szCs w:val="24"/>
              </w:rPr>
              <w:t>8:00 am</w:t>
            </w:r>
          </w:p>
        </w:tc>
      </w:tr>
      <w:tr w:rsidRPr="008F3D97" w:rsidR="002E4CB0" w:rsidTr="0D38AB20" w14:paraId="66F780B6" w14:textId="77777777">
        <w:trPr>
          <w:trHeight w:val="1224"/>
        </w:trPr>
        <w:tc>
          <w:tcPr>
            <w:tcW w:w="2365" w:type="dxa"/>
            <w:tcMar/>
          </w:tcPr>
          <w:p w:rsidRPr="008F3D97" w:rsidR="002E4CB0" w:rsidP="002E4CB0" w:rsidRDefault="002E4CB0" w14:paraId="77ABA129" w14:textId="3011C06C">
            <w:pPr>
              <w:pStyle w:val="p1"/>
              <w:rPr>
                <w:rFonts w:asciiTheme="minorHAnsi" w:hAnsiTheme="minorHAnsi" w:cstheme="minorHAnsi"/>
                <w:sz w:val="24"/>
                <w:szCs w:val="24"/>
              </w:rPr>
            </w:pPr>
            <w:r w:rsidRPr="008F3D97">
              <w:rPr>
                <w:rFonts w:asciiTheme="minorHAnsi" w:hAnsiTheme="minorHAnsi" w:cstheme="minorHAnsi"/>
                <w:sz w:val="24"/>
                <w:szCs w:val="24"/>
              </w:rPr>
              <w:t>Members Present</w:t>
            </w:r>
            <w:r w:rsidRPr="008F3D97" w:rsidR="00534AEB">
              <w:rPr>
                <w:rFonts w:asciiTheme="minorHAnsi" w:hAnsiTheme="minorHAnsi" w:cstheme="minorHAnsi"/>
                <w:sz w:val="24"/>
                <w:szCs w:val="24"/>
              </w:rPr>
              <w:t>/Stakeholder Position:</w:t>
            </w:r>
          </w:p>
          <w:p w:rsidRPr="008F3D97" w:rsidR="002E4CB0" w:rsidP="00F11305" w:rsidRDefault="002E4CB0" w14:paraId="42B439E8" w14:textId="77777777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103" w:type="dxa"/>
            <w:gridSpan w:val="4"/>
            <w:tcMar/>
          </w:tcPr>
          <w:p w:rsidRPr="008F3D97" w:rsidR="002E4CB0" w:rsidP="0C03A51E" w:rsidRDefault="002E4CB0" w14:paraId="623FEC78" w14:textId="225362BA">
            <w:pPr>
              <w:rPr>
                <w:rFonts w:cs="Calibri" w:cstheme="minorAscii"/>
                <w:sz w:val="24"/>
                <w:szCs w:val="24"/>
              </w:rPr>
            </w:pPr>
            <w:r w:rsidRPr="2282630B" w:rsidR="5D45E114">
              <w:rPr>
                <w:rFonts w:cs="Calibri" w:cstheme="minorAscii"/>
                <w:sz w:val="24"/>
                <w:szCs w:val="24"/>
              </w:rPr>
              <w:t>Students: AE, MGM, CV, LR</w:t>
            </w:r>
          </w:p>
          <w:p w:rsidRPr="008F3D97" w:rsidR="002E4CB0" w:rsidP="0C03A51E" w:rsidRDefault="002E4CB0" w14:paraId="657958FF" w14:textId="4CB2C55A">
            <w:pPr>
              <w:rPr>
                <w:rFonts w:cs="Calibri" w:cstheme="minorAscii"/>
                <w:sz w:val="24"/>
                <w:szCs w:val="24"/>
              </w:rPr>
            </w:pPr>
            <w:r w:rsidRPr="2282630B" w:rsidR="290692AC">
              <w:rPr>
                <w:rFonts w:cs="Calibri" w:cstheme="minorAscii"/>
                <w:sz w:val="24"/>
                <w:szCs w:val="24"/>
              </w:rPr>
              <w:t>Parents: Jill Emmons, Jihane Davidow</w:t>
            </w:r>
            <w:r w:rsidRPr="2282630B" w:rsidR="395017C6">
              <w:rPr>
                <w:rFonts w:cs="Calibri" w:cstheme="minorAscii"/>
                <w:sz w:val="24"/>
                <w:szCs w:val="24"/>
              </w:rPr>
              <w:t>, Tiffany Rogers</w:t>
            </w:r>
            <w:r w:rsidRPr="2282630B" w:rsidR="7A04E8A0">
              <w:rPr>
                <w:rFonts w:cs="Calibri" w:cstheme="minorAscii"/>
                <w:sz w:val="24"/>
                <w:szCs w:val="24"/>
              </w:rPr>
              <w:t>, Bridgette Gomez-Munoz</w:t>
            </w:r>
          </w:p>
          <w:p w:rsidRPr="008F3D97" w:rsidR="002E4CB0" w:rsidP="0C03A51E" w:rsidRDefault="002E4CB0" w14:paraId="4868A9BB" w14:textId="5791A062">
            <w:pPr>
              <w:rPr>
                <w:rFonts w:cs="Calibri" w:cstheme="minorAscii"/>
                <w:sz w:val="24"/>
                <w:szCs w:val="24"/>
              </w:rPr>
            </w:pPr>
            <w:r w:rsidRPr="0D38AB20" w:rsidR="290692AC">
              <w:rPr>
                <w:rFonts w:cs="Calibri" w:cstheme="minorAscii"/>
                <w:sz w:val="24"/>
                <w:szCs w:val="24"/>
              </w:rPr>
              <w:t>Staff: Laura Caucci, Julie Brown</w:t>
            </w:r>
            <w:r w:rsidRPr="0D38AB20" w:rsidR="15C814FC">
              <w:rPr>
                <w:rFonts w:cs="Calibri" w:cstheme="minorAscii"/>
                <w:sz w:val="24"/>
                <w:szCs w:val="24"/>
              </w:rPr>
              <w:t>, Bruce Williams</w:t>
            </w:r>
          </w:p>
          <w:p w:rsidRPr="008F3D97" w:rsidR="002E4CB0" w:rsidP="0C03A51E" w:rsidRDefault="002E4CB0" w14:paraId="50D456C8" w14:textId="3EC8A858">
            <w:pPr>
              <w:rPr>
                <w:rFonts w:cs="Calibri" w:cstheme="minorAscii"/>
                <w:sz w:val="24"/>
                <w:szCs w:val="24"/>
              </w:rPr>
            </w:pPr>
            <w:r w:rsidRPr="2282630B" w:rsidR="290692AC">
              <w:rPr>
                <w:rFonts w:cs="Calibri" w:cstheme="minorAscii"/>
                <w:sz w:val="24"/>
                <w:szCs w:val="24"/>
              </w:rPr>
              <w:t>Site Admin: Teresa Durazo</w:t>
            </w:r>
            <w:r w:rsidRPr="2282630B" w:rsidR="249BA97C">
              <w:rPr>
                <w:rFonts w:cs="Calibri" w:cstheme="minorAscii"/>
                <w:sz w:val="24"/>
                <w:szCs w:val="24"/>
              </w:rPr>
              <w:t xml:space="preserve">, Mario Gastellum </w:t>
            </w:r>
          </w:p>
          <w:p w:rsidRPr="008F3D97" w:rsidR="002E4CB0" w:rsidP="0C03A51E" w:rsidRDefault="002E4CB0" w14:paraId="6737E921" w14:textId="0CDDC09A">
            <w:pPr>
              <w:rPr>
                <w:rFonts w:cs="Calibri" w:cstheme="minorAscii"/>
                <w:sz w:val="24"/>
                <w:szCs w:val="24"/>
              </w:rPr>
            </w:pPr>
            <w:r w:rsidRPr="2282630B" w:rsidR="290692AC">
              <w:rPr>
                <w:rFonts w:cs="Calibri" w:cstheme="minorAscii"/>
                <w:sz w:val="24"/>
                <w:szCs w:val="24"/>
              </w:rPr>
              <w:t>District Admin: Holly Hammel, Rebecca Carrier</w:t>
            </w:r>
          </w:p>
        </w:tc>
      </w:tr>
      <w:tr w:rsidRPr="008F3D97" w:rsidR="004138D4" w:rsidTr="0D38AB20" w14:paraId="12B010F0" w14:textId="77777777">
        <w:tc>
          <w:tcPr>
            <w:tcW w:w="9468" w:type="dxa"/>
            <w:gridSpan w:val="5"/>
            <w:shd w:val="clear" w:color="auto" w:fill="960000"/>
            <w:tcMar/>
            <w:vAlign w:val="center"/>
          </w:tcPr>
          <w:p w:rsidRPr="008F3D97" w:rsidR="004138D4" w:rsidP="00F65377" w:rsidRDefault="004138D4" w14:paraId="60009DBC" w14:textId="387A0D7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</w:rPr>
            </w:pPr>
            <w:r w:rsidRPr="008F3D97">
              <w:rPr>
                <w:rFonts w:asciiTheme="minorHAnsi" w:hAnsiTheme="minorHAnsi" w:cstheme="minorHAnsi"/>
              </w:rPr>
              <w:t xml:space="preserve">Annual Student Outcome Goal Plan Results </w:t>
            </w:r>
          </w:p>
        </w:tc>
      </w:tr>
      <w:tr w:rsidRPr="008F3D97" w:rsidR="004138D4" w:rsidTr="0D38AB20" w14:paraId="15BA440B" w14:textId="77777777">
        <w:tc>
          <w:tcPr>
            <w:tcW w:w="6775" w:type="dxa"/>
            <w:gridSpan w:val="3"/>
            <w:shd w:val="clear" w:color="auto" w:fill="FFFFFF" w:themeFill="background1"/>
            <w:tcMar/>
            <w:vAlign w:val="center"/>
          </w:tcPr>
          <w:p w:rsidRPr="008F3D97" w:rsidR="004138D4" w:rsidP="2282630B" w:rsidRDefault="004138D4" w14:paraId="3D956ADF" w14:textId="60A7CA3E">
            <w:pPr>
              <w:rPr>
                <w:rFonts w:cs="Calibri" w:cstheme="minorAscii"/>
                <w:sz w:val="18"/>
                <w:szCs w:val="18"/>
              </w:rPr>
            </w:pPr>
            <w:r w:rsidRPr="2282630B" w:rsidR="38279CC5">
              <w:rPr>
                <w:rFonts w:cs="Calibri" w:cstheme="minorAscii"/>
                <w:sz w:val="18"/>
                <w:szCs w:val="18"/>
              </w:rPr>
              <w:t>Minutes: 8:04</w:t>
            </w:r>
            <w:r w:rsidRPr="2282630B" w:rsidR="38279CC5">
              <w:rPr>
                <w:rFonts w:cs="Calibri" w:cstheme="minorAscii"/>
                <w:sz w:val="18"/>
                <w:szCs w:val="18"/>
              </w:rPr>
              <w:t>am</w:t>
            </w:r>
          </w:p>
          <w:p w:rsidR="154315EF" w:rsidP="2282630B" w:rsidRDefault="154315EF" w14:paraId="4ED2A821" w14:textId="69009DCC">
            <w:pPr>
              <w:pStyle w:val="ListParagraph"/>
              <w:numPr>
                <w:ilvl w:val="0"/>
                <w:numId w:val="20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154315EF">
              <w:rPr>
                <w:rFonts w:cs="Calibri" w:cstheme="minorAscii"/>
                <w:sz w:val="18"/>
                <w:szCs w:val="18"/>
              </w:rPr>
              <w:t>Review of FAFSA process and annual goal</w:t>
            </w:r>
          </w:p>
          <w:p w:rsidR="154315EF" w:rsidP="2282630B" w:rsidRDefault="154315EF" w14:paraId="71D36E9F" w14:textId="479CFA7A">
            <w:pPr>
              <w:pStyle w:val="ListParagraph"/>
              <w:numPr>
                <w:ilvl w:val="0"/>
                <w:numId w:val="20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154315EF">
              <w:rPr>
                <w:rFonts w:cs="Calibri" w:cstheme="minorAscii"/>
                <w:sz w:val="18"/>
                <w:szCs w:val="18"/>
              </w:rPr>
              <w:t>Report of data on completion percentage for FAFSA</w:t>
            </w:r>
          </w:p>
          <w:p w:rsidR="154315EF" w:rsidP="2282630B" w:rsidRDefault="154315EF" w14:paraId="04024F26" w14:textId="0DD94E82">
            <w:pPr>
              <w:pStyle w:val="ListParagraph"/>
              <w:numPr>
                <w:ilvl w:val="1"/>
                <w:numId w:val="20"/>
              </w:numPr>
              <w:rPr>
                <w:rFonts w:cs="Calibri" w:cstheme="minorAscii"/>
                <w:sz w:val="18"/>
                <w:szCs w:val="18"/>
              </w:rPr>
            </w:pPr>
            <w:r w:rsidRPr="0D38AB20" w:rsidR="154315EF">
              <w:rPr>
                <w:rFonts w:cs="Calibri" w:cstheme="minorAscii"/>
                <w:sz w:val="18"/>
                <w:szCs w:val="18"/>
              </w:rPr>
              <w:t xml:space="preserve">For SY 24-25, </w:t>
            </w:r>
            <w:r w:rsidRPr="0D38AB20" w:rsidR="2DC89882">
              <w:rPr>
                <w:rFonts w:cs="Calibri" w:cstheme="minorAscii"/>
                <w:sz w:val="18"/>
                <w:szCs w:val="18"/>
              </w:rPr>
              <w:t xml:space="preserve">close to </w:t>
            </w:r>
            <w:r w:rsidRPr="0D38AB20" w:rsidR="154315EF">
              <w:rPr>
                <w:rFonts w:cs="Calibri" w:cstheme="minorAscii"/>
                <w:sz w:val="18"/>
                <w:szCs w:val="18"/>
              </w:rPr>
              <w:t>20% growth in completion rate from SY 23-24</w:t>
            </w:r>
          </w:p>
          <w:p w:rsidRPr="008F3D97" w:rsidR="004138D4" w:rsidP="0D38AB20" w:rsidRDefault="004138D4" w14:paraId="17DB8F64" w14:textId="4CA79775">
            <w:pPr>
              <w:pStyle w:val="ListParagraph"/>
              <w:numPr>
                <w:ilvl w:val="1"/>
                <w:numId w:val="20"/>
              </w:numPr>
              <w:rPr>
                <w:rFonts w:cs="Calibri" w:cstheme="minorAscii"/>
                <w:sz w:val="18"/>
                <w:szCs w:val="18"/>
              </w:rPr>
            </w:pPr>
            <w:r w:rsidRPr="0D38AB20" w:rsidR="6C85F5CA">
              <w:rPr>
                <w:rFonts w:cs="Calibri" w:cstheme="minorAscii"/>
                <w:sz w:val="18"/>
                <w:szCs w:val="18"/>
              </w:rPr>
              <w:t xml:space="preserve">Sabino FAFSA completion rate is </w:t>
            </w:r>
            <w:r w:rsidRPr="0D38AB20" w:rsidR="37514475">
              <w:rPr>
                <w:rFonts w:cs="Calibri" w:cstheme="minorAscii"/>
                <w:sz w:val="18"/>
                <w:szCs w:val="18"/>
              </w:rPr>
              <w:t xml:space="preserve">approx. </w:t>
            </w:r>
            <w:r w:rsidRPr="0D38AB20" w:rsidR="6C85F5CA">
              <w:rPr>
                <w:rFonts w:cs="Calibri" w:cstheme="minorAscii"/>
                <w:sz w:val="18"/>
                <w:szCs w:val="18"/>
              </w:rPr>
              <w:t>10% higher than AZ state and 2</w:t>
            </w:r>
            <w:r w:rsidRPr="0D38AB20" w:rsidR="6C85F5CA">
              <w:rPr>
                <w:rFonts w:cs="Calibri" w:cstheme="minorAscii"/>
                <w:sz w:val="18"/>
                <w:szCs w:val="18"/>
                <w:vertAlign w:val="superscript"/>
              </w:rPr>
              <w:t>nd</w:t>
            </w:r>
            <w:r w:rsidRPr="0D38AB20" w:rsidR="6C85F5CA">
              <w:rPr>
                <w:rFonts w:cs="Calibri" w:cstheme="minorAscii"/>
                <w:sz w:val="18"/>
                <w:szCs w:val="18"/>
              </w:rPr>
              <w:t xml:space="preserve"> highest in </w:t>
            </w:r>
            <w:r w:rsidRPr="0D38AB20" w:rsidR="11622743">
              <w:rPr>
                <w:rFonts w:cs="Calibri" w:cstheme="minorAscii"/>
                <w:sz w:val="18"/>
                <w:szCs w:val="18"/>
              </w:rPr>
              <w:t>TUSD</w:t>
            </w:r>
          </w:p>
        </w:tc>
        <w:tc>
          <w:tcPr>
            <w:tcW w:w="2693" w:type="dxa"/>
            <w:gridSpan w:val="2"/>
            <w:shd w:val="clear" w:color="auto" w:fill="FFFFFF" w:themeFill="background1"/>
            <w:tcMar/>
          </w:tcPr>
          <w:p w:rsidRPr="008F3D97" w:rsidR="004138D4" w:rsidP="2282630B" w:rsidRDefault="004138D4" w14:paraId="5D18A68D" w14:textId="15E50096">
            <w:pPr>
              <w:rPr>
                <w:rFonts w:cs="Calibri" w:cstheme="minorAscii"/>
                <w:b w:val="1"/>
                <w:bCs w:val="1"/>
                <w:sz w:val="14"/>
                <w:szCs w:val="14"/>
              </w:rPr>
            </w:pPr>
            <w:r w:rsidRPr="2282630B" w:rsidR="004138D4">
              <w:rPr>
                <w:rFonts w:cs="Calibri" w:cstheme="minorAscii"/>
                <w:b w:val="1"/>
                <w:bCs w:val="1"/>
                <w:sz w:val="14"/>
                <w:szCs w:val="14"/>
              </w:rPr>
              <w:t xml:space="preserve"> P</w:t>
            </w:r>
            <w:r w:rsidRPr="2282630B" w:rsidR="5BAC65D7">
              <w:rPr>
                <w:rFonts w:cs="Calibri" w:cstheme="minorAscii"/>
                <w:b w:val="1"/>
                <w:bCs w:val="1"/>
                <w:sz w:val="14"/>
                <w:szCs w:val="14"/>
              </w:rPr>
              <w:t>resenter: Dr. Alex Karaman</w:t>
            </w:r>
          </w:p>
        </w:tc>
      </w:tr>
      <w:tr w:rsidRPr="008F3D97" w:rsidR="008E499B" w:rsidTr="0D38AB20" w14:paraId="71387503" w14:textId="77777777">
        <w:tc>
          <w:tcPr>
            <w:tcW w:w="9468" w:type="dxa"/>
            <w:gridSpan w:val="5"/>
            <w:shd w:val="clear" w:color="auto" w:fill="960000"/>
            <w:tcMar/>
            <w:vAlign w:val="center"/>
          </w:tcPr>
          <w:p w:rsidRPr="008F3D97" w:rsidR="008E499B" w:rsidP="740E54C0" w:rsidRDefault="0074070E" w14:paraId="2CAE38CE" w14:textId="64F3F433">
            <w:pPr>
              <w:pStyle w:val="ListParagraph"/>
              <w:numPr>
                <w:ilvl w:val="0"/>
                <w:numId w:val="12"/>
              </w:numPr>
              <w:rPr>
                <w:rFonts w:ascii="Calibri" w:hAnsi="Calibri" w:cs="Calibri" w:asciiTheme="minorAscii" w:hAnsiTheme="minorAscii" w:cstheme="minorAscii"/>
              </w:rPr>
            </w:pPr>
            <w:r w:rsidRPr="740E54C0" w:rsidR="0074070E">
              <w:rPr>
                <w:rFonts w:ascii="Calibri" w:hAnsi="Calibri" w:cs="Calibri" w:asciiTheme="minorAscii" w:hAnsiTheme="minorAscii" w:cstheme="minorAscii"/>
              </w:rPr>
              <w:t xml:space="preserve">Classroom </w:t>
            </w:r>
            <w:r w:rsidRPr="740E54C0" w:rsidR="5BBAC461">
              <w:rPr>
                <w:rFonts w:ascii="Calibri" w:hAnsi="Calibri" w:cs="Calibri" w:asciiTheme="minorAscii" w:hAnsiTheme="minorAscii" w:cstheme="minorAscii"/>
              </w:rPr>
              <w:t xml:space="preserve">&amp; Small Group </w:t>
            </w:r>
            <w:r w:rsidRPr="740E54C0" w:rsidR="0074070E">
              <w:rPr>
                <w:rFonts w:ascii="Calibri" w:hAnsi="Calibri" w:cs="Calibri" w:asciiTheme="minorAscii" w:hAnsiTheme="minorAscii" w:cstheme="minorAscii"/>
              </w:rPr>
              <w:t xml:space="preserve">Results Report </w:t>
            </w:r>
          </w:p>
        </w:tc>
      </w:tr>
      <w:tr w:rsidRPr="008F3D97" w:rsidR="00366D51" w:rsidTr="0D38AB20" w14:paraId="554AD688" w14:textId="77777777">
        <w:tc>
          <w:tcPr>
            <w:tcW w:w="6775" w:type="dxa"/>
            <w:gridSpan w:val="3"/>
            <w:shd w:val="clear" w:color="auto" w:fill="FFFFFF" w:themeFill="background1"/>
            <w:tcMar/>
            <w:vAlign w:val="center"/>
          </w:tcPr>
          <w:p w:rsidRPr="008F3D97" w:rsidR="00366D51" w:rsidP="0C03A51E" w:rsidRDefault="001C15A3" w14:paraId="06AD5D1D" w14:textId="53619F35">
            <w:pPr>
              <w:rPr>
                <w:rFonts w:cs="Calibri" w:cstheme="minorAscii"/>
                <w:sz w:val="24"/>
                <w:szCs w:val="24"/>
              </w:rPr>
            </w:pPr>
            <w:r w:rsidRPr="2282630B" w:rsidR="001C15A3">
              <w:rPr>
                <w:rFonts w:cs="Calibri" w:cstheme="minorAscii"/>
                <w:sz w:val="18"/>
                <w:szCs w:val="18"/>
              </w:rPr>
              <w:t>Minutes:</w:t>
            </w:r>
            <w:r w:rsidRPr="2282630B" w:rsidR="2031BD46">
              <w:rPr>
                <w:rFonts w:cs="Calibri" w:cstheme="minorAscii"/>
                <w:sz w:val="18"/>
                <w:szCs w:val="18"/>
              </w:rPr>
              <w:t xml:space="preserve"> 8:06am</w:t>
            </w:r>
          </w:p>
          <w:p w:rsidR="1DF6ADD7" w:rsidP="2282630B" w:rsidRDefault="1DF6ADD7" w14:paraId="74D1B80A" w14:textId="5DEA985A">
            <w:pPr>
              <w:pStyle w:val="ListParagraph"/>
              <w:numPr>
                <w:ilvl w:val="0"/>
                <w:numId w:val="21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1DF6ADD7">
              <w:rPr>
                <w:rFonts w:cs="Calibri" w:cstheme="minorAscii"/>
                <w:sz w:val="18"/>
                <w:szCs w:val="18"/>
              </w:rPr>
              <w:t>Review Classroom &amp; Group Goals</w:t>
            </w:r>
          </w:p>
          <w:p w:rsidR="1DF6ADD7" w:rsidP="2282630B" w:rsidRDefault="1DF6ADD7" w14:paraId="6B1CE4B8" w14:textId="2D96A8AD">
            <w:pPr>
              <w:pStyle w:val="ListParagraph"/>
              <w:numPr>
                <w:ilvl w:val="0"/>
                <w:numId w:val="21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1DF6ADD7">
              <w:rPr>
                <w:rFonts w:cs="Calibri" w:cstheme="minorAscii"/>
                <w:sz w:val="18"/>
                <w:szCs w:val="18"/>
              </w:rPr>
              <w:t>Report of the classroom lesson outcome and recommendations for next year</w:t>
            </w:r>
          </w:p>
          <w:p w:rsidR="1DF6ADD7" w:rsidP="2282630B" w:rsidRDefault="1DF6ADD7" w14:paraId="2657832E" w14:textId="70BD51EF">
            <w:pPr>
              <w:pStyle w:val="ListParagraph"/>
              <w:numPr>
                <w:ilvl w:val="1"/>
                <w:numId w:val="21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1DF6ADD7">
              <w:rPr>
                <w:rFonts w:cs="Calibri" w:cstheme="minorAscii"/>
                <w:sz w:val="18"/>
                <w:szCs w:val="18"/>
              </w:rPr>
              <w:t>Achieved goal of 1 lesson per quarter</w:t>
            </w:r>
          </w:p>
          <w:p w:rsidR="71F0B607" w:rsidP="2282630B" w:rsidRDefault="71F0B607" w14:paraId="64941C06" w14:textId="5C622599">
            <w:pPr>
              <w:pStyle w:val="ListParagraph"/>
              <w:numPr>
                <w:ilvl w:val="1"/>
                <w:numId w:val="21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71F0B607">
              <w:rPr>
                <w:rFonts w:cs="Calibri" w:cstheme="minorAscii"/>
                <w:sz w:val="18"/>
                <w:szCs w:val="18"/>
              </w:rPr>
              <w:t>Will continue to provide counselor lessons each quarter next year</w:t>
            </w:r>
          </w:p>
          <w:p w:rsidR="1DF6ADD7" w:rsidP="2282630B" w:rsidRDefault="1DF6ADD7" w14:paraId="3DD558B5" w14:textId="19D95E5E">
            <w:pPr>
              <w:pStyle w:val="ListParagraph"/>
              <w:numPr>
                <w:ilvl w:val="0"/>
                <w:numId w:val="21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1DF6ADD7">
              <w:rPr>
                <w:rFonts w:cs="Calibri" w:cstheme="minorAscii"/>
                <w:sz w:val="18"/>
                <w:szCs w:val="18"/>
              </w:rPr>
              <w:t>Report of the small group outcome and recommendations for next year</w:t>
            </w:r>
          </w:p>
          <w:p w:rsidR="1DF6ADD7" w:rsidP="2282630B" w:rsidRDefault="1DF6ADD7" w14:paraId="60EA4B1D" w14:textId="0F0D4BEE">
            <w:pPr>
              <w:pStyle w:val="ListParagraph"/>
              <w:numPr>
                <w:ilvl w:val="1"/>
                <w:numId w:val="21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1DF6ADD7">
              <w:rPr>
                <w:rFonts w:cs="Calibri" w:cstheme="minorAscii"/>
                <w:sz w:val="18"/>
                <w:szCs w:val="18"/>
              </w:rPr>
              <w:t>Achieved 1 small group during 1</w:t>
            </w:r>
            <w:r w:rsidRPr="2282630B" w:rsidR="1DF6ADD7">
              <w:rPr>
                <w:rFonts w:cs="Calibri" w:cstheme="minorAscii"/>
                <w:sz w:val="18"/>
                <w:szCs w:val="18"/>
                <w:vertAlign w:val="superscript"/>
              </w:rPr>
              <w:t>st</w:t>
            </w:r>
            <w:r w:rsidRPr="2282630B" w:rsidR="1DF6ADD7">
              <w:rPr>
                <w:rFonts w:cs="Calibri" w:cstheme="minorAscii"/>
                <w:sz w:val="18"/>
                <w:szCs w:val="18"/>
              </w:rPr>
              <w:t xml:space="preserve"> semester</w:t>
            </w:r>
          </w:p>
          <w:p w:rsidR="1DF6ADD7" w:rsidP="2282630B" w:rsidRDefault="1DF6ADD7" w14:paraId="6CEA8544" w14:textId="4A89D861">
            <w:pPr>
              <w:pStyle w:val="ListParagraph"/>
              <w:numPr>
                <w:ilvl w:val="1"/>
                <w:numId w:val="21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1DF6ADD7">
              <w:rPr>
                <w:rFonts w:cs="Calibri" w:cstheme="minorAscii"/>
                <w:sz w:val="18"/>
                <w:szCs w:val="18"/>
              </w:rPr>
              <w:t>Difficulty in time and student participation for 2</w:t>
            </w:r>
            <w:r w:rsidRPr="2282630B" w:rsidR="1DF6ADD7">
              <w:rPr>
                <w:rFonts w:cs="Calibri" w:cstheme="minorAscii"/>
                <w:sz w:val="18"/>
                <w:szCs w:val="18"/>
                <w:vertAlign w:val="superscript"/>
              </w:rPr>
              <w:t>nd</w:t>
            </w:r>
            <w:r w:rsidRPr="2282630B" w:rsidR="1DF6ADD7">
              <w:rPr>
                <w:rFonts w:cs="Calibri" w:cstheme="minorAscii"/>
                <w:sz w:val="18"/>
                <w:szCs w:val="18"/>
              </w:rPr>
              <w:t xml:space="preserve"> semester group</w:t>
            </w:r>
          </w:p>
          <w:p w:rsidR="110E0DE8" w:rsidP="2282630B" w:rsidRDefault="110E0DE8" w14:paraId="7B02E396" w14:textId="05ED73D7">
            <w:pPr>
              <w:pStyle w:val="ListParagraph"/>
              <w:numPr>
                <w:ilvl w:val="1"/>
                <w:numId w:val="21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110E0DE8">
              <w:rPr>
                <w:rFonts w:cs="Calibri" w:cstheme="minorAscii"/>
                <w:sz w:val="18"/>
                <w:szCs w:val="18"/>
              </w:rPr>
              <w:t>Possibly use STUCO to “advertise” student support groups next year</w:t>
            </w:r>
          </w:p>
          <w:p w:rsidRPr="008F3D97" w:rsidR="00366D51" w:rsidP="0D38AB20" w:rsidRDefault="001C15A3" w14:paraId="67C1D32C" w14:textId="73AC1861">
            <w:pPr>
              <w:pStyle w:val="ListParagraph"/>
              <w:numPr>
                <w:ilvl w:val="1"/>
                <w:numId w:val="21"/>
              </w:numPr>
              <w:rPr>
                <w:rFonts w:cs="Calibri" w:cstheme="minorAscii"/>
                <w:sz w:val="18"/>
                <w:szCs w:val="18"/>
              </w:rPr>
            </w:pPr>
            <w:r w:rsidRPr="0D38AB20" w:rsidR="110E0DE8">
              <w:rPr>
                <w:rFonts w:cs="Calibri" w:cstheme="minorAscii"/>
                <w:sz w:val="18"/>
                <w:szCs w:val="18"/>
              </w:rPr>
              <w:t>Discussed the options of Open group/Student lead vs. Closed group/Counselor lead groups next year</w:t>
            </w:r>
          </w:p>
        </w:tc>
        <w:tc>
          <w:tcPr>
            <w:tcW w:w="2693" w:type="dxa"/>
            <w:gridSpan w:val="2"/>
            <w:shd w:val="clear" w:color="auto" w:fill="FFFFFF" w:themeFill="background1"/>
            <w:tcMar/>
          </w:tcPr>
          <w:p w:rsidRPr="008F3D97" w:rsidR="00366D51" w:rsidP="2282630B" w:rsidRDefault="00B1758E" w14:paraId="11CF35AD" w14:textId="2AA8D938">
            <w:pPr>
              <w:rPr>
                <w:rFonts w:cs="Calibri" w:cstheme="minorAscii"/>
                <w:b w:val="1"/>
                <w:bCs w:val="1"/>
                <w:sz w:val="14"/>
                <w:szCs w:val="14"/>
              </w:rPr>
            </w:pPr>
            <w:r w:rsidRPr="2282630B" w:rsidR="6D35CCDD">
              <w:rPr>
                <w:rFonts w:cs="Calibri" w:cstheme="minorAscii"/>
                <w:b w:val="1"/>
                <w:bCs w:val="1"/>
                <w:sz w:val="14"/>
                <w:szCs w:val="14"/>
              </w:rPr>
              <w:t>Presenter: Photini Deshaies</w:t>
            </w:r>
          </w:p>
        </w:tc>
      </w:tr>
      <w:tr w:rsidRPr="008F3D97" w:rsidR="008316FB" w:rsidTr="0D38AB20" w14:paraId="2C2F8503" w14:textId="77777777">
        <w:trPr>
          <w:trHeight w:val="460"/>
        </w:trPr>
        <w:tc>
          <w:tcPr>
            <w:tcW w:w="9468" w:type="dxa"/>
            <w:gridSpan w:val="5"/>
            <w:shd w:val="clear" w:color="auto" w:fill="960000"/>
            <w:tcMar/>
            <w:vAlign w:val="center"/>
          </w:tcPr>
          <w:p w:rsidRPr="008F3D97" w:rsidR="008316FB" w:rsidP="740E54C0" w:rsidRDefault="0074070E" w14:paraId="48EA9F39" w14:textId="51BBC3E9">
            <w:pPr>
              <w:pStyle w:val="ListParagraph"/>
              <w:numPr>
                <w:ilvl w:val="0"/>
                <w:numId w:val="12"/>
              </w:numPr>
              <w:rPr>
                <w:rFonts w:ascii="Calibri" w:hAnsi="Calibri" w:cs="Calibri" w:asciiTheme="minorAscii" w:hAnsiTheme="minorAscii" w:cstheme="minorAscii"/>
              </w:rPr>
            </w:pPr>
            <w:r w:rsidRPr="397EFB7F" w:rsidR="0074070E">
              <w:rPr>
                <w:rFonts w:ascii="Calibri" w:hAnsi="Calibri" w:cs="Calibri" w:asciiTheme="minorAscii" w:hAnsiTheme="minorAscii" w:cstheme="minorAscii"/>
              </w:rPr>
              <w:t>S</w:t>
            </w:r>
            <w:r w:rsidRPr="397EFB7F" w:rsidR="68D4B932">
              <w:rPr>
                <w:rFonts w:ascii="Calibri" w:hAnsi="Calibri" w:cs="Calibri" w:asciiTheme="minorAscii" w:hAnsiTheme="minorAscii" w:cstheme="minorAscii"/>
              </w:rPr>
              <w:t xml:space="preserve">tudent Support Team </w:t>
            </w:r>
            <w:r w:rsidRPr="397EFB7F" w:rsidR="0074070E">
              <w:rPr>
                <w:rFonts w:ascii="Calibri" w:hAnsi="Calibri" w:cs="Calibri" w:asciiTheme="minorAscii" w:hAnsiTheme="minorAscii" w:cstheme="minorAscii"/>
              </w:rPr>
              <w:t>Results Report</w:t>
            </w:r>
          </w:p>
        </w:tc>
      </w:tr>
      <w:tr w:rsidRPr="008F3D97" w:rsidR="00366D51" w:rsidTr="0D38AB20" w14:paraId="2CB0544F" w14:textId="77777777">
        <w:trPr>
          <w:trHeight w:val="460"/>
        </w:trPr>
        <w:tc>
          <w:tcPr>
            <w:tcW w:w="6775" w:type="dxa"/>
            <w:gridSpan w:val="3"/>
            <w:shd w:val="clear" w:color="auto" w:fill="FFFFFF" w:themeFill="background1"/>
            <w:tcMar/>
            <w:vAlign w:val="center"/>
          </w:tcPr>
          <w:p w:rsidRPr="008F3D97" w:rsidR="00366D51" w:rsidP="2282630B" w:rsidRDefault="001C15A3" w14:paraId="7B29E4A9" w14:textId="66AB0C3B">
            <w:pPr>
              <w:rPr>
                <w:rFonts w:cs="Calibri" w:cstheme="minorAscii"/>
                <w:sz w:val="18"/>
                <w:szCs w:val="18"/>
              </w:rPr>
            </w:pPr>
            <w:r w:rsidRPr="2282630B" w:rsidR="001C15A3">
              <w:rPr>
                <w:rFonts w:cs="Calibri" w:cstheme="minorAscii"/>
                <w:sz w:val="18"/>
                <w:szCs w:val="18"/>
              </w:rPr>
              <w:t>Minutes:</w:t>
            </w:r>
            <w:r w:rsidRPr="2282630B" w:rsidR="30803B4A">
              <w:rPr>
                <w:rFonts w:cs="Calibri" w:cstheme="minorAscii"/>
                <w:sz w:val="18"/>
                <w:szCs w:val="18"/>
              </w:rPr>
              <w:t xml:space="preserve"> </w:t>
            </w:r>
            <w:r w:rsidRPr="2282630B" w:rsidR="76A7BFEA">
              <w:rPr>
                <w:rFonts w:cs="Calibri" w:cstheme="minorAscii"/>
                <w:sz w:val="18"/>
                <w:szCs w:val="18"/>
              </w:rPr>
              <w:t>8:08 am</w:t>
            </w:r>
          </w:p>
          <w:p w:rsidRPr="008F3D97" w:rsidR="00366D51" w:rsidP="2282630B" w:rsidRDefault="001C15A3" w14:paraId="2ACC8264" w14:textId="484EEDEA">
            <w:pPr>
              <w:pStyle w:val="ListParagraph"/>
              <w:numPr>
                <w:ilvl w:val="0"/>
                <w:numId w:val="22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63245277">
              <w:rPr>
                <w:rFonts w:cs="Calibri" w:cstheme="minorAscii"/>
                <w:sz w:val="18"/>
                <w:szCs w:val="18"/>
              </w:rPr>
              <w:t>Discussed the creation of the Student Support Team (SST) this school year</w:t>
            </w:r>
          </w:p>
          <w:p w:rsidR="63245277" w:rsidP="2282630B" w:rsidRDefault="63245277" w14:paraId="40CC4B2B" w14:textId="1D707EA3">
            <w:pPr>
              <w:pStyle w:val="ListParagraph"/>
              <w:numPr>
                <w:ilvl w:val="0"/>
                <w:numId w:val="22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63245277">
              <w:rPr>
                <w:rFonts w:cs="Calibri" w:cstheme="minorAscii"/>
                <w:sz w:val="18"/>
                <w:szCs w:val="18"/>
              </w:rPr>
              <w:t>Identified</w:t>
            </w:r>
            <w:r w:rsidRPr="2282630B" w:rsidR="63245277">
              <w:rPr>
                <w:rFonts w:cs="Calibri" w:cstheme="minorAscii"/>
                <w:sz w:val="18"/>
                <w:szCs w:val="18"/>
              </w:rPr>
              <w:t xml:space="preserve"> members of the team and content areas of discussion</w:t>
            </w:r>
          </w:p>
          <w:p w:rsidR="63245277" w:rsidP="2282630B" w:rsidRDefault="63245277" w14:paraId="00325B1B" w14:textId="0FD7CB16">
            <w:pPr>
              <w:pStyle w:val="ListParagraph"/>
              <w:numPr>
                <w:ilvl w:val="0"/>
                <w:numId w:val="22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63245277">
              <w:rPr>
                <w:rFonts w:cs="Calibri" w:cstheme="minorAscii"/>
                <w:sz w:val="18"/>
                <w:szCs w:val="18"/>
              </w:rPr>
              <w:t>Report of outcomes and recommendations for SST next year</w:t>
            </w:r>
          </w:p>
          <w:p w:rsidR="63245277" w:rsidP="2282630B" w:rsidRDefault="63245277" w14:paraId="1BF2735B" w14:textId="0942A4CA">
            <w:pPr>
              <w:pStyle w:val="ListParagraph"/>
              <w:numPr>
                <w:ilvl w:val="1"/>
                <w:numId w:val="22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63245277">
              <w:rPr>
                <w:rFonts w:cs="Calibri" w:cstheme="minorAscii"/>
                <w:sz w:val="18"/>
                <w:szCs w:val="18"/>
              </w:rPr>
              <w:t>Team met 6 times in SY 24-25</w:t>
            </w:r>
          </w:p>
          <w:p w:rsidR="63245277" w:rsidP="2282630B" w:rsidRDefault="63245277" w14:paraId="197735EF" w14:textId="19482ED0">
            <w:pPr>
              <w:pStyle w:val="ListParagraph"/>
              <w:numPr>
                <w:ilvl w:val="1"/>
                <w:numId w:val="22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63245277">
              <w:rPr>
                <w:rFonts w:cs="Calibri" w:cstheme="minorAscii"/>
                <w:sz w:val="18"/>
                <w:szCs w:val="18"/>
              </w:rPr>
              <w:t xml:space="preserve">Reviewed student data and </w:t>
            </w:r>
            <w:r w:rsidRPr="2282630B" w:rsidR="63245277">
              <w:rPr>
                <w:rFonts w:cs="Calibri" w:cstheme="minorAscii"/>
                <w:sz w:val="18"/>
                <w:szCs w:val="18"/>
              </w:rPr>
              <w:t>identified</w:t>
            </w:r>
            <w:r w:rsidRPr="2282630B" w:rsidR="63245277">
              <w:rPr>
                <w:rFonts w:cs="Calibri" w:cstheme="minorAscii"/>
                <w:sz w:val="18"/>
                <w:szCs w:val="18"/>
              </w:rPr>
              <w:t xml:space="preserve"> student trends</w:t>
            </w:r>
          </w:p>
          <w:p w:rsidR="63245277" w:rsidP="2282630B" w:rsidRDefault="63245277" w14:paraId="458F16FE" w14:textId="56DF5E2D">
            <w:pPr>
              <w:pStyle w:val="ListParagraph"/>
              <w:numPr>
                <w:ilvl w:val="1"/>
                <w:numId w:val="22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63245277">
              <w:rPr>
                <w:rFonts w:cs="Calibri" w:cstheme="minorAscii"/>
                <w:sz w:val="18"/>
                <w:szCs w:val="18"/>
              </w:rPr>
              <w:t xml:space="preserve">Continue SST next year with a focus on comparing </w:t>
            </w:r>
            <w:r w:rsidRPr="2282630B" w:rsidR="63245277">
              <w:rPr>
                <w:rFonts w:cs="Calibri" w:cstheme="minorAscii"/>
                <w:sz w:val="18"/>
                <w:szCs w:val="18"/>
              </w:rPr>
              <w:t>data</w:t>
            </w:r>
            <w:r w:rsidRPr="2282630B" w:rsidR="63245277">
              <w:rPr>
                <w:rFonts w:cs="Calibri" w:cstheme="minorAscii"/>
                <w:sz w:val="18"/>
                <w:szCs w:val="18"/>
              </w:rPr>
              <w:t xml:space="preserve"> across years </w:t>
            </w:r>
          </w:p>
          <w:p w:rsidRPr="008F3D97" w:rsidR="00366D51" w:rsidP="0D38AB20" w:rsidRDefault="001C15A3" w14:paraId="7C83155E" w14:textId="5CC19890">
            <w:pPr>
              <w:pStyle w:val="ListParagraph"/>
              <w:numPr>
                <w:ilvl w:val="1"/>
                <w:numId w:val="22"/>
              </w:numPr>
              <w:rPr>
                <w:rFonts w:cs="Calibri" w:cstheme="minorAscii"/>
                <w:sz w:val="18"/>
                <w:szCs w:val="18"/>
              </w:rPr>
            </w:pPr>
            <w:r w:rsidRPr="0D38AB20" w:rsidR="63245277">
              <w:rPr>
                <w:rFonts w:cs="Calibri" w:cstheme="minorAscii"/>
                <w:sz w:val="18"/>
                <w:szCs w:val="18"/>
              </w:rPr>
              <w:t>Next SY, use data to drive student interventions and develop res</w:t>
            </w:r>
            <w:r w:rsidRPr="0D38AB20" w:rsidR="0CFFE96F">
              <w:rPr>
                <w:rFonts w:cs="Calibri" w:cstheme="minorAscii"/>
                <w:sz w:val="18"/>
                <w:szCs w:val="18"/>
              </w:rPr>
              <w:t>ults reports</w:t>
            </w:r>
          </w:p>
        </w:tc>
        <w:tc>
          <w:tcPr>
            <w:tcW w:w="2693" w:type="dxa"/>
            <w:gridSpan w:val="2"/>
            <w:shd w:val="clear" w:color="auto" w:fill="FFFFFF" w:themeFill="background1"/>
            <w:tcMar/>
          </w:tcPr>
          <w:p w:rsidRPr="008F3D97" w:rsidR="00366D51" w:rsidP="2282630B" w:rsidRDefault="00B1758E" w14:paraId="4BD7B10E" w14:textId="22567594">
            <w:pPr>
              <w:rPr>
                <w:rFonts w:cs="Calibri" w:cstheme="minorAscii"/>
                <w:b w:val="1"/>
                <w:bCs w:val="1"/>
                <w:sz w:val="14"/>
                <w:szCs w:val="14"/>
              </w:rPr>
            </w:pPr>
            <w:r w:rsidRPr="2282630B" w:rsidR="1FC79E4C">
              <w:rPr>
                <w:rFonts w:cs="Calibri" w:cstheme="minorAscii"/>
                <w:b w:val="1"/>
                <w:bCs w:val="1"/>
                <w:sz w:val="14"/>
                <w:szCs w:val="14"/>
              </w:rPr>
              <w:t>Presenter: Kristine Mateos</w:t>
            </w:r>
          </w:p>
        </w:tc>
      </w:tr>
      <w:tr w:rsidRPr="008F3D97" w:rsidR="00CA5A53" w:rsidTr="0D38AB20" w14:paraId="525342C8" w14:textId="77777777">
        <w:tc>
          <w:tcPr>
            <w:tcW w:w="9468" w:type="dxa"/>
            <w:gridSpan w:val="5"/>
            <w:shd w:val="clear" w:color="auto" w:fill="960000"/>
            <w:tcMar/>
          </w:tcPr>
          <w:p w:rsidRPr="008F3D97" w:rsidR="00CA5A53" w:rsidP="00A712A0" w:rsidRDefault="0074070E" w14:paraId="3D24E6B0" w14:textId="0FCC40DD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</w:rPr>
            </w:pPr>
            <w:r w:rsidRPr="008F3D97">
              <w:rPr>
                <w:rFonts w:asciiTheme="minorHAnsi" w:hAnsiTheme="minorHAnsi" w:cstheme="minorHAnsi"/>
              </w:rPr>
              <w:t>Closing-the-Gap Results Report</w:t>
            </w:r>
          </w:p>
        </w:tc>
      </w:tr>
      <w:tr w:rsidRPr="008F3D97" w:rsidR="009C5A17" w:rsidTr="0D38AB20" w14:paraId="047D49BB" w14:textId="77777777">
        <w:tc>
          <w:tcPr>
            <w:tcW w:w="6775" w:type="dxa"/>
            <w:gridSpan w:val="3"/>
            <w:shd w:val="clear" w:color="auto" w:fill="FFFFFF" w:themeFill="background1"/>
            <w:tcMar/>
          </w:tcPr>
          <w:p w:rsidRPr="008F3D97" w:rsidR="009C5A17" w:rsidP="0C03A51E" w:rsidRDefault="00273C98" w14:paraId="171384AB" w14:textId="424AB8CC">
            <w:pPr>
              <w:rPr>
                <w:rFonts w:cs="Calibri" w:cstheme="minorAscii"/>
                <w:sz w:val="24"/>
                <w:szCs w:val="24"/>
              </w:rPr>
            </w:pPr>
            <w:r w:rsidRPr="2282630B" w:rsidR="00273C98">
              <w:rPr>
                <w:rFonts w:cs="Calibri" w:cstheme="minorAscii"/>
                <w:sz w:val="18"/>
                <w:szCs w:val="18"/>
              </w:rPr>
              <w:t>Minutes:</w:t>
            </w:r>
            <w:r w:rsidRPr="2282630B" w:rsidR="279BBDB6">
              <w:rPr>
                <w:rFonts w:cs="Calibri" w:cstheme="minorAscii"/>
                <w:sz w:val="18"/>
                <w:szCs w:val="18"/>
              </w:rPr>
              <w:t xml:space="preserve"> 8:11am</w:t>
            </w:r>
          </w:p>
          <w:p w:rsidRPr="008F3D97" w:rsidR="009C5A17" w:rsidP="2282630B" w:rsidRDefault="00273C98" w14:paraId="50F34911" w14:textId="76ACDC01">
            <w:pPr>
              <w:pStyle w:val="ListParagraph"/>
              <w:numPr>
                <w:ilvl w:val="0"/>
                <w:numId w:val="23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7C6EA764">
              <w:rPr>
                <w:rFonts w:cs="Calibri" w:cstheme="minorAscii"/>
                <w:sz w:val="18"/>
                <w:szCs w:val="18"/>
              </w:rPr>
              <w:t>Review of the Closing-the Gap goal</w:t>
            </w:r>
          </w:p>
          <w:p w:rsidR="7C6EA764" w:rsidP="2282630B" w:rsidRDefault="7C6EA764" w14:paraId="600A4A1B" w14:textId="19E3E966">
            <w:pPr>
              <w:pStyle w:val="ListParagraph"/>
              <w:numPr>
                <w:ilvl w:val="0"/>
                <w:numId w:val="23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7C6EA764">
              <w:rPr>
                <w:rFonts w:cs="Calibri" w:cstheme="minorAscii"/>
                <w:sz w:val="18"/>
                <w:szCs w:val="18"/>
              </w:rPr>
              <w:t>Review of the outcome of the MTSS interventions</w:t>
            </w:r>
          </w:p>
          <w:p w:rsidR="7C6EA764" w:rsidP="2282630B" w:rsidRDefault="7C6EA764" w14:paraId="0E7351A1" w14:textId="74E06B1E">
            <w:pPr>
              <w:pStyle w:val="ListParagraph"/>
              <w:numPr>
                <w:ilvl w:val="1"/>
                <w:numId w:val="23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7C6EA764">
              <w:rPr>
                <w:rFonts w:cs="Calibri" w:cstheme="minorAscii"/>
                <w:sz w:val="18"/>
                <w:szCs w:val="18"/>
              </w:rPr>
              <w:t>Attendance was low for tutoring programs</w:t>
            </w:r>
          </w:p>
          <w:p w:rsidR="7C6EA764" w:rsidP="2282630B" w:rsidRDefault="7C6EA764" w14:paraId="19E17EE5" w14:textId="30F38457">
            <w:pPr>
              <w:pStyle w:val="ListParagraph"/>
              <w:numPr>
                <w:ilvl w:val="1"/>
                <w:numId w:val="23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7C6EA764">
              <w:rPr>
                <w:rFonts w:cs="Calibri" w:cstheme="minorAscii"/>
                <w:sz w:val="18"/>
                <w:szCs w:val="18"/>
              </w:rPr>
              <w:t>Data shows a correlation between attendance and poor grades</w:t>
            </w:r>
          </w:p>
          <w:p w:rsidR="7C6EA764" w:rsidP="2282630B" w:rsidRDefault="7C6EA764" w14:paraId="4CBF226F" w14:textId="5E5F0C70">
            <w:pPr>
              <w:pStyle w:val="ListParagraph"/>
              <w:numPr>
                <w:ilvl w:val="0"/>
                <w:numId w:val="23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7C6EA764">
              <w:rPr>
                <w:rFonts w:cs="Calibri" w:cstheme="minorAscii"/>
                <w:sz w:val="18"/>
                <w:szCs w:val="18"/>
              </w:rPr>
              <w:t>Review recommendations for next SY</w:t>
            </w:r>
          </w:p>
          <w:p w:rsidR="4B9C87E1" w:rsidP="2282630B" w:rsidRDefault="4B9C87E1" w14:paraId="011694E7" w14:textId="708DDBF9">
            <w:pPr>
              <w:pStyle w:val="ListParagraph"/>
              <w:numPr>
                <w:ilvl w:val="1"/>
                <w:numId w:val="23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4B9C87E1">
              <w:rPr>
                <w:rFonts w:cs="Calibri" w:cstheme="minorAscii"/>
                <w:sz w:val="18"/>
                <w:szCs w:val="18"/>
              </w:rPr>
              <w:t>Increase participation in tutoring</w:t>
            </w:r>
          </w:p>
          <w:p w:rsidR="4B9C87E1" w:rsidP="2282630B" w:rsidRDefault="4B9C87E1" w14:paraId="0A092EBE" w14:textId="1D400CC1">
            <w:pPr>
              <w:pStyle w:val="ListParagraph"/>
              <w:numPr>
                <w:ilvl w:val="1"/>
                <w:numId w:val="23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4B9C87E1">
              <w:rPr>
                <w:rFonts w:cs="Calibri" w:cstheme="minorAscii"/>
                <w:sz w:val="18"/>
                <w:szCs w:val="18"/>
              </w:rPr>
              <w:t>Increase attendance rate</w:t>
            </w:r>
          </w:p>
          <w:p w:rsidR="4B9C87E1" w:rsidP="2282630B" w:rsidRDefault="4B9C87E1" w14:paraId="2C637C66" w14:textId="1E514498">
            <w:pPr>
              <w:pStyle w:val="ListParagraph"/>
              <w:numPr>
                <w:ilvl w:val="1"/>
                <w:numId w:val="23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4B9C87E1">
              <w:rPr>
                <w:rFonts w:cs="Calibri" w:cstheme="minorAscii"/>
                <w:sz w:val="18"/>
                <w:szCs w:val="18"/>
              </w:rPr>
              <w:t>Initial tracking of struggling students</w:t>
            </w:r>
          </w:p>
          <w:p w:rsidRPr="008F3D97" w:rsidR="009C5A17" w:rsidP="0D38AB20" w:rsidRDefault="00273C98" w14:paraId="1B7E3433" w14:textId="5ABC5951">
            <w:pPr>
              <w:pStyle w:val="ListParagraph"/>
              <w:numPr>
                <w:ilvl w:val="1"/>
                <w:numId w:val="23"/>
              </w:numPr>
              <w:rPr>
                <w:rFonts w:cs="Calibri" w:cstheme="minorAscii"/>
                <w:sz w:val="18"/>
                <w:szCs w:val="18"/>
              </w:rPr>
            </w:pPr>
            <w:r w:rsidRPr="0D38AB20" w:rsidR="4B9C87E1">
              <w:rPr>
                <w:rFonts w:cs="Calibri" w:cstheme="minorAscii"/>
                <w:sz w:val="18"/>
                <w:szCs w:val="18"/>
              </w:rPr>
              <w:t>Grade Level review meetings</w:t>
            </w:r>
          </w:p>
        </w:tc>
        <w:tc>
          <w:tcPr>
            <w:tcW w:w="2693" w:type="dxa"/>
            <w:gridSpan w:val="2"/>
            <w:shd w:val="clear" w:color="auto" w:fill="FFFFFF" w:themeFill="background1"/>
            <w:tcMar/>
          </w:tcPr>
          <w:p w:rsidRPr="008F3D97" w:rsidR="009C5A17" w:rsidP="2282630B" w:rsidRDefault="00B1758E" w14:paraId="53A538B5" w14:textId="5EB9453E">
            <w:pPr>
              <w:rPr>
                <w:rFonts w:cs="Calibri" w:cstheme="minorAscii"/>
                <w:b w:val="1"/>
                <w:bCs w:val="1"/>
                <w:sz w:val="14"/>
                <w:szCs w:val="14"/>
              </w:rPr>
            </w:pPr>
            <w:r w:rsidRPr="2282630B" w:rsidR="4D8950E1">
              <w:rPr>
                <w:rFonts w:cs="Calibri" w:cstheme="minorAscii"/>
                <w:b w:val="1"/>
                <w:bCs w:val="1"/>
                <w:sz w:val="14"/>
                <w:szCs w:val="14"/>
              </w:rPr>
              <w:t>Presenter: Steve Marks</w:t>
            </w:r>
          </w:p>
        </w:tc>
      </w:tr>
      <w:tr w:rsidRPr="008F3D97" w:rsidR="00CA5A53" w:rsidTr="0D38AB20" w14:paraId="42442A27" w14:textId="77777777">
        <w:tc>
          <w:tcPr>
            <w:tcW w:w="9468" w:type="dxa"/>
            <w:gridSpan w:val="5"/>
            <w:shd w:val="clear" w:color="auto" w:fill="960000"/>
            <w:tcMar/>
          </w:tcPr>
          <w:p w:rsidRPr="008F3D97" w:rsidR="00CA5A53" w:rsidP="06CBCB78" w:rsidRDefault="00CA5A53" w14:paraId="651719C3" w14:textId="459CA745">
            <w:pPr>
              <w:pStyle w:val="ListParagraph"/>
              <w:numPr>
                <w:ilvl w:val="0"/>
                <w:numId w:val="12"/>
              </w:numPr>
              <w:rPr>
                <w:rFonts w:ascii="Calibri" w:hAnsi="Calibri" w:cs="Calibri" w:asciiTheme="minorAscii" w:hAnsiTheme="minorAscii" w:cstheme="minorAscii"/>
              </w:rPr>
            </w:pPr>
            <w:r w:rsidRPr="06CBCB78" w:rsidR="53F9DF2C">
              <w:rPr>
                <w:rFonts w:ascii="Calibri" w:hAnsi="Calibri" w:cs="Calibri" w:asciiTheme="minorAscii" w:hAnsiTheme="minorAscii" w:cstheme="minorAscii"/>
              </w:rPr>
              <w:t>Questions &amp; Feedback</w:t>
            </w:r>
          </w:p>
        </w:tc>
      </w:tr>
      <w:tr w:rsidRPr="008F3D97" w:rsidR="009C5A17" w:rsidTr="0D38AB20" w14:paraId="0BA41014" w14:textId="77777777">
        <w:tc>
          <w:tcPr>
            <w:tcW w:w="6775" w:type="dxa"/>
            <w:gridSpan w:val="3"/>
            <w:shd w:val="clear" w:color="auto" w:fill="FFFFFF" w:themeFill="background1"/>
            <w:tcMar/>
          </w:tcPr>
          <w:p w:rsidRPr="008F3D97" w:rsidR="009C5A17" w:rsidP="0C03A51E" w:rsidRDefault="00273C98" w14:paraId="7800BE8E" w14:textId="253A1D1B">
            <w:pPr>
              <w:rPr>
                <w:rFonts w:cs="Calibri" w:cstheme="minorAscii"/>
                <w:sz w:val="24"/>
                <w:szCs w:val="24"/>
              </w:rPr>
            </w:pPr>
            <w:r w:rsidRPr="2282630B" w:rsidR="00273C98">
              <w:rPr>
                <w:rFonts w:cs="Calibri" w:cstheme="minorAscii"/>
                <w:sz w:val="18"/>
                <w:szCs w:val="18"/>
              </w:rPr>
              <w:t>Minutes:</w:t>
            </w:r>
            <w:r w:rsidRPr="2282630B" w:rsidR="568E8EFA">
              <w:rPr>
                <w:rFonts w:cs="Calibri" w:cstheme="minorAscii"/>
                <w:sz w:val="18"/>
                <w:szCs w:val="18"/>
              </w:rPr>
              <w:t xml:space="preserve"> 8:17am</w:t>
            </w:r>
          </w:p>
          <w:p w:rsidRPr="008F3D97" w:rsidR="009C5A17" w:rsidP="2282630B" w:rsidRDefault="00273C98" w14:paraId="17B0CA3D" w14:textId="2B53B1F9">
            <w:pPr>
              <w:pStyle w:val="ListParagraph"/>
              <w:numPr>
                <w:ilvl w:val="0"/>
                <w:numId w:val="24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49B7C44F">
              <w:rPr>
                <w:rFonts w:cs="Calibri" w:cstheme="minorAscii"/>
                <w:sz w:val="18"/>
                <w:szCs w:val="18"/>
              </w:rPr>
              <w:t>Review the RAMP Award feedback from ASCA</w:t>
            </w:r>
          </w:p>
          <w:p w:rsidR="49B7C44F" w:rsidP="2282630B" w:rsidRDefault="49B7C44F" w14:paraId="5D101B50" w14:textId="6EAA9F83">
            <w:pPr>
              <w:pStyle w:val="ListParagraph"/>
              <w:numPr>
                <w:ilvl w:val="0"/>
                <w:numId w:val="24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49B7C44F">
              <w:rPr>
                <w:rFonts w:cs="Calibri" w:cstheme="minorAscii"/>
                <w:sz w:val="18"/>
                <w:szCs w:val="18"/>
              </w:rPr>
              <w:t>Reviewed the differences between the IXL and APEX programs</w:t>
            </w:r>
          </w:p>
          <w:p w:rsidR="49B7C44F" w:rsidP="2282630B" w:rsidRDefault="49B7C44F" w14:paraId="0936BA25" w14:textId="48D314FF">
            <w:pPr>
              <w:pStyle w:val="ListParagraph"/>
              <w:numPr>
                <w:ilvl w:val="0"/>
                <w:numId w:val="24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49B7C44F">
              <w:rPr>
                <w:rFonts w:cs="Calibri" w:cstheme="minorAscii"/>
                <w:sz w:val="18"/>
                <w:szCs w:val="18"/>
              </w:rPr>
              <w:t xml:space="preserve">Feedback from District Admin rep: Great </w:t>
            </w:r>
            <w:r w:rsidRPr="2282630B" w:rsidR="49B7C44F">
              <w:rPr>
                <w:rFonts w:cs="Calibri" w:cstheme="minorAscii"/>
                <w:sz w:val="18"/>
                <w:szCs w:val="18"/>
              </w:rPr>
              <w:t>job</w:t>
            </w:r>
            <w:r w:rsidRPr="2282630B" w:rsidR="49B7C44F">
              <w:rPr>
                <w:rFonts w:cs="Calibri" w:cstheme="minorAscii"/>
                <w:sz w:val="18"/>
                <w:szCs w:val="18"/>
              </w:rPr>
              <w:t xml:space="preserve"> on the increase in FAFSA completions</w:t>
            </w:r>
          </w:p>
          <w:p w:rsidR="49B7C44F" w:rsidP="2282630B" w:rsidRDefault="49B7C44F" w14:paraId="5E8AE4E0" w14:textId="7151A4E7">
            <w:pPr>
              <w:pStyle w:val="ListParagraph"/>
              <w:numPr>
                <w:ilvl w:val="0"/>
                <w:numId w:val="24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49B7C44F">
              <w:rPr>
                <w:rFonts w:cs="Calibri" w:cstheme="minorAscii"/>
                <w:sz w:val="18"/>
                <w:szCs w:val="18"/>
              </w:rPr>
              <w:t>Discussed why some parents/students do not complete the FAFSA</w:t>
            </w:r>
          </w:p>
          <w:p w:rsidR="49B7C44F" w:rsidP="2282630B" w:rsidRDefault="49B7C44F" w14:paraId="17BBFAFE" w14:textId="0B1E88DF">
            <w:pPr>
              <w:pStyle w:val="ListParagraph"/>
              <w:numPr>
                <w:ilvl w:val="1"/>
                <w:numId w:val="24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49B7C44F">
              <w:rPr>
                <w:rFonts w:cs="Calibri" w:cstheme="minorAscii"/>
                <w:sz w:val="18"/>
                <w:szCs w:val="18"/>
              </w:rPr>
              <w:t xml:space="preserve">Language barriers to filling out the </w:t>
            </w:r>
            <w:r w:rsidRPr="2282630B" w:rsidR="49B7C44F">
              <w:rPr>
                <w:rFonts w:cs="Calibri" w:cstheme="minorAscii"/>
                <w:sz w:val="18"/>
                <w:szCs w:val="18"/>
              </w:rPr>
              <w:t>applications</w:t>
            </w:r>
          </w:p>
          <w:p w:rsidR="609BE3E9" w:rsidP="2282630B" w:rsidRDefault="609BE3E9" w14:paraId="1C1386E4" w14:textId="41E78E5E">
            <w:pPr>
              <w:pStyle w:val="ListParagraph"/>
              <w:numPr>
                <w:ilvl w:val="1"/>
                <w:numId w:val="24"/>
              </w:numPr>
              <w:rPr>
                <w:rFonts w:cs="Calibri" w:cstheme="minorAscii"/>
                <w:sz w:val="18"/>
                <w:szCs w:val="18"/>
              </w:rPr>
            </w:pPr>
            <w:r w:rsidRPr="0D38AB20" w:rsidR="609BE3E9">
              <w:rPr>
                <w:rFonts w:cs="Calibri" w:cstheme="minorAscii"/>
                <w:sz w:val="18"/>
                <w:szCs w:val="18"/>
              </w:rPr>
              <w:t>Parents thinking they make too much money</w:t>
            </w:r>
            <w:r w:rsidRPr="0D38AB20" w:rsidR="0171AC32">
              <w:rPr>
                <w:rFonts w:cs="Calibri" w:cstheme="minorAscii"/>
                <w:sz w:val="18"/>
                <w:szCs w:val="18"/>
              </w:rPr>
              <w:t xml:space="preserve"> to qualify</w:t>
            </w:r>
          </w:p>
          <w:p w:rsidR="49B7C44F" w:rsidP="2282630B" w:rsidRDefault="49B7C44F" w14:paraId="6FC68E4A" w14:textId="5E713B5A">
            <w:pPr>
              <w:pStyle w:val="ListParagraph"/>
              <w:numPr>
                <w:ilvl w:val="0"/>
                <w:numId w:val="24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49B7C44F">
              <w:rPr>
                <w:rFonts w:cs="Calibri" w:cstheme="minorAscii"/>
                <w:sz w:val="18"/>
                <w:szCs w:val="18"/>
              </w:rPr>
              <w:t xml:space="preserve">Feedback from Student rep:  </w:t>
            </w:r>
          </w:p>
          <w:p w:rsidR="47E78C4F" w:rsidP="2282630B" w:rsidRDefault="47E78C4F" w14:paraId="6C2604EC" w14:textId="7F9E895C">
            <w:pPr>
              <w:pStyle w:val="ListParagraph"/>
              <w:numPr>
                <w:ilvl w:val="1"/>
                <w:numId w:val="24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47E78C4F">
              <w:rPr>
                <w:rFonts w:cs="Calibri" w:cstheme="minorAscii"/>
                <w:sz w:val="18"/>
                <w:szCs w:val="18"/>
              </w:rPr>
              <w:t>Close the gap between students who have a language barrier and FAFSA completions</w:t>
            </w:r>
          </w:p>
          <w:p w:rsidR="47E78C4F" w:rsidP="2282630B" w:rsidRDefault="47E78C4F" w14:paraId="30CB5D56" w14:textId="71EEEB35">
            <w:pPr>
              <w:pStyle w:val="ListParagraph"/>
              <w:numPr>
                <w:ilvl w:val="1"/>
                <w:numId w:val="24"/>
              </w:numPr>
              <w:rPr>
                <w:rFonts w:cs="Calibri" w:cstheme="minorAscii"/>
                <w:sz w:val="18"/>
                <w:szCs w:val="18"/>
              </w:rPr>
            </w:pPr>
            <w:r w:rsidRPr="2282630B" w:rsidR="47E78C4F">
              <w:rPr>
                <w:rFonts w:cs="Calibri" w:cstheme="minorAscii"/>
                <w:sz w:val="18"/>
                <w:szCs w:val="18"/>
              </w:rPr>
              <w:t>Reach out to the district Mexican American Student Services Department for ways to close the language barrier gap</w:t>
            </w:r>
          </w:p>
          <w:p w:rsidRPr="008F3D97" w:rsidR="009C5A17" w:rsidP="0D38AB20" w:rsidRDefault="00273C98" w14:paraId="1619725A" w14:textId="569D3BD0">
            <w:pPr>
              <w:pStyle w:val="ListParagraph"/>
              <w:numPr>
                <w:ilvl w:val="1"/>
                <w:numId w:val="24"/>
              </w:numPr>
              <w:rPr>
                <w:rFonts w:cs="Calibri" w:cstheme="minorAscii"/>
                <w:sz w:val="18"/>
                <w:szCs w:val="18"/>
              </w:rPr>
            </w:pPr>
            <w:r w:rsidRPr="0D38AB20" w:rsidR="47E78C4F">
              <w:rPr>
                <w:rFonts w:cs="Calibri" w:cstheme="minorAscii"/>
                <w:sz w:val="18"/>
                <w:szCs w:val="18"/>
              </w:rPr>
              <w:t>Use STUCO to help advertise completing the FAFSA, around campus during the SY</w:t>
            </w:r>
          </w:p>
        </w:tc>
        <w:tc>
          <w:tcPr>
            <w:tcW w:w="2693" w:type="dxa"/>
            <w:gridSpan w:val="2"/>
            <w:shd w:val="clear" w:color="auto" w:fill="FFFFFF" w:themeFill="background1"/>
            <w:tcMar/>
          </w:tcPr>
          <w:p w:rsidRPr="008F3D97" w:rsidR="009C5A17" w:rsidP="2282630B" w:rsidRDefault="00B1758E" w14:paraId="6944B36B" w14:textId="3DE42509">
            <w:pPr>
              <w:rPr>
                <w:rFonts w:cs="Calibri" w:cstheme="minorAscii"/>
                <w:b w:val="1"/>
                <w:bCs w:val="1"/>
                <w:sz w:val="14"/>
                <w:szCs w:val="14"/>
              </w:rPr>
            </w:pPr>
            <w:r w:rsidRPr="2282630B" w:rsidR="2DAC170A">
              <w:rPr>
                <w:rFonts w:cs="Calibri" w:cstheme="minorAscii"/>
                <w:b w:val="1"/>
                <w:bCs w:val="1"/>
                <w:sz w:val="14"/>
                <w:szCs w:val="14"/>
              </w:rPr>
              <w:t>Presenter: Renee Ibarra</w:t>
            </w:r>
          </w:p>
        </w:tc>
      </w:tr>
      <w:tr w:rsidRPr="008F3D97" w:rsidR="00CA5A53" w:rsidTr="0D38AB20" w14:paraId="03E11BB6" w14:textId="77777777">
        <w:tc>
          <w:tcPr>
            <w:tcW w:w="9468" w:type="dxa"/>
            <w:gridSpan w:val="5"/>
            <w:shd w:val="clear" w:color="auto" w:fill="960000"/>
            <w:tcMar/>
          </w:tcPr>
          <w:p w:rsidRPr="008F3D97" w:rsidR="00CA5A53" w:rsidP="06CBCB78" w:rsidRDefault="00CA5A53" w14:paraId="19C70A41" w14:textId="3469AE36">
            <w:pPr>
              <w:pStyle w:val="ListParagraph"/>
              <w:numPr>
                <w:ilvl w:val="0"/>
                <w:numId w:val="12"/>
              </w:numPr>
              <w:rPr>
                <w:rFonts w:ascii="Calibri" w:hAnsi="Calibri" w:cs="Calibri" w:asciiTheme="minorAscii" w:hAnsiTheme="minorAscii" w:cstheme="minorAscii"/>
              </w:rPr>
            </w:pPr>
            <w:r w:rsidRPr="06CBCB78" w:rsidR="7C7F7D03">
              <w:rPr>
                <w:rFonts w:ascii="Calibri" w:hAnsi="Calibri" w:cs="Calibri" w:asciiTheme="minorAscii" w:hAnsiTheme="minorAscii" w:cstheme="minorAscii"/>
              </w:rPr>
              <w:t xml:space="preserve">Items For Follow-Up &amp; </w:t>
            </w:r>
            <w:r w:rsidRPr="06CBCB78" w:rsidR="2A9F7758">
              <w:rPr>
                <w:rFonts w:ascii="Calibri" w:hAnsi="Calibri" w:cs="Calibri" w:asciiTheme="minorAscii" w:hAnsiTheme="minorAscii" w:cstheme="minorAscii"/>
              </w:rPr>
              <w:t>Next Advisory Council Meeting</w:t>
            </w:r>
          </w:p>
        </w:tc>
      </w:tr>
      <w:tr w:rsidRPr="008F3D97" w:rsidR="009C5A17" w:rsidTr="0D38AB20" w14:paraId="12D58574" w14:textId="77777777">
        <w:tc>
          <w:tcPr>
            <w:tcW w:w="6775" w:type="dxa"/>
            <w:gridSpan w:val="3"/>
            <w:shd w:val="clear" w:color="auto" w:fill="FFFFFF" w:themeFill="background1"/>
            <w:tcMar/>
          </w:tcPr>
          <w:p w:rsidRPr="008F3D97" w:rsidR="009C5A17" w:rsidP="0A8A73A5" w:rsidRDefault="00273C98" w14:paraId="1551938B" w14:textId="234FE853">
            <w:pPr>
              <w:pStyle w:val="Normal"/>
              <w:rPr>
                <w:rFonts w:cs="Calibri" w:cstheme="minorAscii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shd w:val="clear" w:color="auto" w:fill="FFFFFF" w:themeFill="background1"/>
            <w:tcMar/>
          </w:tcPr>
          <w:p w:rsidRPr="008F3D97" w:rsidR="009C5A17" w:rsidP="2282630B" w:rsidRDefault="00B1758E" w14:paraId="7595E740" w14:textId="1641805B">
            <w:pPr>
              <w:rPr>
                <w:rFonts w:cs="Calibri" w:cstheme="minorAscii"/>
                <w:b w:val="1"/>
                <w:bCs w:val="1"/>
                <w:sz w:val="14"/>
                <w:szCs w:val="14"/>
              </w:rPr>
            </w:pPr>
          </w:p>
        </w:tc>
      </w:tr>
      <w:tr w:rsidRPr="008F3D97" w:rsidR="002E4CB0" w:rsidTr="0D38AB20" w14:paraId="0B078B3A" w14:textId="77777777">
        <w:tc>
          <w:tcPr>
            <w:tcW w:w="2365" w:type="dxa"/>
            <w:shd w:val="clear" w:color="auto" w:fill="FFFFFF" w:themeFill="background1"/>
            <w:tcMar/>
          </w:tcPr>
          <w:p w:rsidRPr="008F3D97" w:rsidR="002E4CB0" w:rsidP="002E4CB0" w:rsidRDefault="002E4CB0" w14:paraId="0E56B4CF" w14:textId="3714C977">
            <w:pPr>
              <w:pStyle w:val="p1"/>
              <w:rPr>
                <w:rFonts w:asciiTheme="minorHAnsi" w:hAnsiTheme="minorHAnsi" w:cstheme="minorHAnsi"/>
                <w:sz w:val="24"/>
                <w:szCs w:val="24"/>
              </w:rPr>
            </w:pPr>
            <w:r w:rsidRPr="008F3D97">
              <w:rPr>
                <w:rFonts w:asciiTheme="minorHAnsi" w:hAnsiTheme="minorHAnsi" w:cstheme="minorHAnsi"/>
                <w:sz w:val="24"/>
                <w:szCs w:val="24"/>
              </w:rPr>
              <w:t>Next Meeting Date/Time:</w:t>
            </w:r>
          </w:p>
        </w:tc>
        <w:tc>
          <w:tcPr>
            <w:tcW w:w="7103" w:type="dxa"/>
            <w:gridSpan w:val="4"/>
            <w:shd w:val="clear" w:color="auto" w:fill="FFFFFF" w:themeFill="background1"/>
            <w:tcMar/>
          </w:tcPr>
          <w:p w:rsidRPr="008F3D97" w:rsidR="002E4CB0" w:rsidP="0C03A51E" w:rsidRDefault="002E4CB0" w14:paraId="6307655E" w14:textId="04B6A456">
            <w:pPr>
              <w:rPr>
                <w:rFonts w:cs="Calibri" w:cstheme="minorAscii"/>
                <w:sz w:val="24"/>
                <w:szCs w:val="24"/>
              </w:rPr>
            </w:pPr>
            <w:r w:rsidRPr="0C03A51E" w:rsidR="32EB3BBC">
              <w:rPr>
                <w:rFonts w:cs="Calibri" w:cstheme="minorAscii"/>
                <w:sz w:val="24"/>
                <w:szCs w:val="24"/>
              </w:rPr>
              <w:t>TBD fall school year 25-26</w:t>
            </w:r>
          </w:p>
          <w:p w:rsidRPr="008F3D97" w:rsidR="002E4CB0" w:rsidP="0C03A51E" w:rsidRDefault="002E4CB0" w14:paraId="2F632ECF" w14:textId="74A7B042">
            <w:pPr>
              <w:rPr>
                <w:rFonts w:cs="Calibri" w:cstheme="minorAscii"/>
                <w:sz w:val="24"/>
                <w:szCs w:val="24"/>
              </w:rPr>
            </w:pPr>
            <w:r w:rsidRPr="0C03A51E" w:rsidR="32EB3BBC">
              <w:rPr>
                <w:rFonts w:cs="Calibri" w:cstheme="minorAscii"/>
                <w:sz w:val="24"/>
                <w:szCs w:val="24"/>
              </w:rPr>
              <w:t>Please let Renee know if you are interested in continued participation</w:t>
            </w:r>
          </w:p>
        </w:tc>
      </w:tr>
    </w:tbl>
    <w:p w:rsidR="00C61D6B" w:rsidP="24804819" w:rsidRDefault="00C61D6B" w14:paraId="5A567534" w14:textId="35382F5B">
      <w:pPr>
        <w:pStyle w:val="Normal"/>
      </w:pPr>
    </w:p>
    <w:sectPr w:rsidR="00C61D6B">
      <w:footerReference w:type="default" r:id="rId8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93724" w:rsidP="00CD4426" w:rsidRDefault="00E93724" w14:paraId="19C252D3" w14:textId="77777777">
      <w:pPr>
        <w:spacing w:after="0" w:line="240" w:lineRule="auto"/>
      </w:pPr>
      <w:r>
        <w:separator/>
      </w:r>
    </w:p>
  </w:endnote>
  <w:endnote w:type="continuationSeparator" w:id="0">
    <w:p w:rsidR="00E93724" w:rsidP="00CD4426" w:rsidRDefault="00E93724" w14:paraId="6F1D3102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utiger">
    <w:altName w:val="Calibri"/>
    <w:charset w:val="00"/>
    <w:family w:val="auto"/>
    <w:pitch w:val="variable"/>
    <w:sig w:usb0="00000003" w:usb1="00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4C6DFE" w:rsidR="008F3D97" w:rsidP="008F3D97" w:rsidRDefault="008F3D97" w14:paraId="2E394DBF" w14:textId="77777777">
    <w:pPr>
      <w:jc w:val="right"/>
      <w:rPr>
        <w:sz w:val="16"/>
        <w:szCs w:val="16"/>
      </w:rPr>
    </w:pPr>
    <w:r w:rsidRPr="004C6DFE">
      <w:rPr>
        <w:rFonts w:ascii="Calibri" w:hAnsi="Calibri" w:eastAsia="Times New Roman" w:cs="Calibri"/>
        <w:color w:val="000000"/>
        <w:sz w:val="16"/>
        <w:szCs w:val="16"/>
      </w:rPr>
      <w:t>Updated, June 2021</w:t>
    </w:r>
  </w:p>
  <w:p w:rsidR="008F3D97" w:rsidRDefault="008F3D97" w14:paraId="33A016D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93724" w:rsidP="00CD4426" w:rsidRDefault="00E93724" w14:paraId="148F54DB" w14:textId="77777777">
      <w:pPr>
        <w:spacing w:after="0" w:line="240" w:lineRule="auto"/>
      </w:pPr>
      <w:r>
        <w:separator/>
      </w:r>
    </w:p>
  </w:footnote>
  <w:footnote w:type="continuationSeparator" w:id="0">
    <w:p w:rsidR="00E93724" w:rsidP="00CD4426" w:rsidRDefault="00E93724" w14:paraId="5EE2446E" w14:textId="77777777">
      <w:pPr>
        <w:spacing w:after="0" w:line="240" w:lineRule="auto"/>
      </w:pPr>
      <w:r>
        <w:continuationSeparator/>
      </w:r>
    </w:p>
  </w:footnote>
</w:footnotes>
</file>

<file path=word/intelligence2.xml><?xml version="1.0" encoding="utf-8"?>
<int2:intelligence xmlns:int2="http://schemas.microsoft.com/office/intelligence/2020/intelligence">
  <int2:observations>
    <int2:textHash int2:hashCode="xhdBwpTPlIVZOV" int2:id="doPeYCr9">
      <int2:state int2:type="AugLoop_Text_Critique" int2:value="Rejected"/>
    </int2:textHash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23">
    <w:nsid w:val="69b3347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2">
    <w:nsid w:val="53e6d326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1">
    <w:nsid w:val="81b649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0">
    <w:nsid w:val="633da3ee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9">
    <w:nsid w:val="e7692d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0" w15:restartNumberingAfterBreak="0">
    <w:nsid w:val="01762DD6"/>
    <w:multiLevelType w:val="hybridMultilevel"/>
    <w:tmpl w:val="418E4D66"/>
    <w:lvl w:ilvl="0" w:tplc="C248F2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8A4F7C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4CAD64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38279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C2418E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63C4AE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DEBD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3DA3F5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2D4BF5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E264FB"/>
    <w:multiLevelType w:val="hybridMultilevel"/>
    <w:tmpl w:val="6B6C6BB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3A5109"/>
    <w:multiLevelType w:val="hybridMultilevel"/>
    <w:tmpl w:val="3E7A1A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8A3B41"/>
    <w:multiLevelType w:val="hybridMultilevel"/>
    <w:tmpl w:val="B9FA315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7F70C3"/>
    <w:multiLevelType w:val="hybridMultilevel"/>
    <w:tmpl w:val="736C5C9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65114E"/>
    <w:multiLevelType w:val="hybridMultilevel"/>
    <w:tmpl w:val="5546B580"/>
    <w:lvl w:ilvl="0" w:tplc="350094E2">
      <w:start w:val="2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2F68E5"/>
    <w:multiLevelType w:val="hybridMultilevel"/>
    <w:tmpl w:val="BF246F48"/>
    <w:lvl w:ilvl="0" w:tplc="3BD25D6C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2540A4"/>
    <w:multiLevelType w:val="hybridMultilevel"/>
    <w:tmpl w:val="4F4444A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5B0BEE"/>
    <w:multiLevelType w:val="hybridMultilevel"/>
    <w:tmpl w:val="956A7B9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B028F4"/>
    <w:multiLevelType w:val="hybridMultilevel"/>
    <w:tmpl w:val="86FE246C"/>
    <w:lvl w:ilvl="0" w:tplc="9866FD9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44E495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7AC51F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904F4C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62E771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2053F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3646F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F3EFAD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3D865E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B49216A"/>
    <w:multiLevelType w:val="hybridMultilevel"/>
    <w:tmpl w:val="4176B96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067A68"/>
    <w:multiLevelType w:val="hybridMultilevel"/>
    <w:tmpl w:val="967ECC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5E2A9E"/>
    <w:multiLevelType w:val="hybridMultilevel"/>
    <w:tmpl w:val="335CA9D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3B2458"/>
    <w:multiLevelType w:val="hybridMultilevel"/>
    <w:tmpl w:val="58E22A36"/>
    <w:lvl w:ilvl="0" w:tplc="040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3C74D4"/>
    <w:multiLevelType w:val="hybridMultilevel"/>
    <w:tmpl w:val="5AD6562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6F49D8"/>
    <w:multiLevelType w:val="hybridMultilevel"/>
    <w:tmpl w:val="637E329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69D3074"/>
    <w:multiLevelType w:val="hybridMultilevel"/>
    <w:tmpl w:val="1F2637B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9C6783"/>
    <w:multiLevelType w:val="hybridMultilevel"/>
    <w:tmpl w:val="916A2AC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7CC02D1E"/>
    <w:multiLevelType w:val="hybridMultilevel"/>
    <w:tmpl w:val="21DA17F4"/>
    <w:lvl w:ilvl="0" w:tplc="3BD25D6C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">
    <w:abstractNumId w:val="0"/>
  </w:num>
  <w:num w:numId="2">
    <w:abstractNumId w:val="15"/>
  </w:num>
  <w:num w:numId="3">
    <w:abstractNumId w:val="9"/>
  </w:num>
  <w:num w:numId="4">
    <w:abstractNumId w:val="2"/>
  </w:num>
  <w:num w:numId="5">
    <w:abstractNumId w:val="11"/>
  </w:num>
  <w:num w:numId="6">
    <w:abstractNumId w:val="7"/>
  </w:num>
  <w:num w:numId="7">
    <w:abstractNumId w:val="5"/>
  </w:num>
  <w:num w:numId="8">
    <w:abstractNumId w:val="8"/>
  </w:num>
  <w:num w:numId="9">
    <w:abstractNumId w:val="4"/>
  </w:num>
  <w:num w:numId="10">
    <w:abstractNumId w:val="6"/>
  </w:num>
  <w:num w:numId="11">
    <w:abstractNumId w:val="17"/>
  </w:num>
  <w:num w:numId="12">
    <w:abstractNumId w:val="13"/>
  </w:num>
  <w:num w:numId="13">
    <w:abstractNumId w:val="14"/>
  </w:num>
  <w:num w:numId="14">
    <w:abstractNumId w:val="18"/>
  </w:num>
  <w:num w:numId="15">
    <w:abstractNumId w:val="16"/>
  </w:num>
  <w:num w:numId="16">
    <w:abstractNumId w:val="1"/>
  </w:num>
  <w:num w:numId="17">
    <w:abstractNumId w:val="12"/>
  </w:num>
  <w:num w:numId="18">
    <w:abstractNumId w:val="10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7389"/>
    <w:rsid w:val="000545A9"/>
    <w:rsid w:val="000D1EE1"/>
    <w:rsid w:val="000F5606"/>
    <w:rsid w:val="00126AB4"/>
    <w:rsid w:val="001A2B76"/>
    <w:rsid w:val="001C15A3"/>
    <w:rsid w:val="001C5335"/>
    <w:rsid w:val="001D7660"/>
    <w:rsid w:val="001F7FF9"/>
    <w:rsid w:val="0020647B"/>
    <w:rsid w:val="00273C98"/>
    <w:rsid w:val="00297579"/>
    <w:rsid w:val="002C391C"/>
    <w:rsid w:val="002D48D1"/>
    <w:rsid w:val="002D764C"/>
    <w:rsid w:val="002E4954"/>
    <w:rsid w:val="002E4CB0"/>
    <w:rsid w:val="00366D51"/>
    <w:rsid w:val="003D1168"/>
    <w:rsid w:val="00401CF5"/>
    <w:rsid w:val="004138D4"/>
    <w:rsid w:val="00431880"/>
    <w:rsid w:val="004726C9"/>
    <w:rsid w:val="00477998"/>
    <w:rsid w:val="004B1596"/>
    <w:rsid w:val="004E5115"/>
    <w:rsid w:val="00534AEB"/>
    <w:rsid w:val="00541F92"/>
    <w:rsid w:val="005B2200"/>
    <w:rsid w:val="005D058D"/>
    <w:rsid w:val="006F4125"/>
    <w:rsid w:val="00732B6C"/>
    <w:rsid w:val="0074070E"/>
    <w:rsid w:val="00771697"/>
    <w:rsid w:val="00797124"/>
    <w:rsid w:val="00821EDE"/>
    <w:rsid w:val="008316FB"/>
    <w:rsid w:val="00835E66"/>
    <w:rsid w:val="00842B19"/>
    <w:rsid w:val="0084490D"/>
    <w:rsid w:val="00874667"/>
    <w:rsid w:val="0089087B"/>
    <w:rsid w:val="008E499B"/>
    <w:rsid w:val="008F3D97"/>
    <w:rsid w:val="00952542"/>
    <w:rsid w:val="009844D7"/>
    <w:rsid w:val="009B0251"/>
    <w:rsid w:val="009B5F21"/>
    <w:rsid w:val="009C24FF"/>
    <w:rsid w:val="009C5A17"/>
    <w:rsid w:val="009C66A1"/>
    <w:rsid w:val="009D3DED"/>
    <w:rsid w:val="00A6296C"/>
    <w:rsid w:val="00A712A0"/>
    <w:rsid w:val="00B10329"/>
    <w:rsid w:val="00B1758E"/>
    <w:rsid w:val="00B40435"/>
    <w:rsid w:val="00B4684B"/>
    <w:rsid w:val="00B77389"/>
    <w:rsid w:val="00C0372A"/>
    <w:rsid w:val="00C045A2"/>
    <w:rsid w:val="00C17840"/>
    <w:rsid w:val="00C61D6B"/>
    <w:rsid w:val="00CA5A53"/>
    <w:rsid w:val="00CD4426"/>
    <w:rsid w:val="00CE5F84"/>
    <w:rsid w:val="00D350F7"/>
    <w:rsid w:val="00D4386A"/>
    <w:rsid w:val="00D9640E"/>
    <w:rsid w:val="00DC693D"/>
    <w:rsid w:val="00E04E09"/>
    <w:rsid w:val="00E23F8C"/>
    <w:rsid w:val="00E93724"/>
    <w:rsid w:val="00F014F9"/>
    <w:rsid w:val="00F11305"/>
    <w:rsid w:val="00F479EE"/>
    <w:rsid w:val="00F65377"/>
    <w:rsid w:val="00FC1183"/>
    <w:rsid w:val="0171AC32"/>
    <w:rsid w:val="06CBCB78"/>
    <w:rsid w:val="09409A23"/>
    <w:rsid w:val="0A8A73A5"/>
    <w:rsid w:val="0C03A51E"/>
    <w:rsid w:val="0C979818"/>
    <w:rsid w:val="0CFFE96F"/>
    <w:rsid w:val="0D38AB20"/>
    <w:rsid w:val="0F127F7E"/>
    <w:rsid w:val="10D5C6D9"/>
    <w:rsid w:val="110E0DE8"/>
    <w:rsid w:val="11622743"/>
    <w:rsid w:val="11D19D4D"/>
    <w:rsid w:val="154315EF"/>
    <w:rsid w:val="15C814FC"/>
    <w:rsid w:val="15D36F7E"/>
    <w:rsid w:val="162F16A4"/>
    <w:rsid w:val="1A16C091"/>
    <w:rsid w:val="1BB988B4"/>
    <w:rsid w:val="1BDE84FE"/>
    <w:rsid w:val="1C34AEAA"/>
    <w:rsid w:val="1D627CD2"/>
    <w:rsid w:val="1DF6ADD7"/>
    <w:rsid w:val="1FC79E4C"/>
    <w:rsid w:val="2031BD46"/>
    <w:rsid w:val="20E80E36"/>
    <w:rsid w:val="2282630B"/>
    <w:rsid w:val="24506199"/>
    <w:rsid w:val="2478299C"/>
    <w:rsid w:val="24804819"/>
    <w:rsid w:val="249BA97C"/>
    <w:rsid w:val="25380C3C"/>
    <w:rsid w:val="25A64FF3"/>
    <w:rsid w:val="26544C05"/>
    <w:rsid w:val="269C812B"/>
    <w:rsid w:val="279BBDB6"/>
    <w:rsid w:val="290692AC"/>
    <w:rsid w:val="2A068E0A"/>
    <w:rsid w:val="2A9F7758"/>
    <w:rsid w:val="2C8425FF"/>
    <w:rsid w:val="2CE1AC65"/>
    <w:rsid w:val="2DAC170A"/>
    <w:rsid w:val="2DC89882"/>
    <w:rsid w:val="2E2F91C5"/>
    <w:rsid w:val="2E5C8E1B"/>
    <w:rsid w:val="2E9E6848"/>
    <w:rsid w:val="30803B4A"/>
    <w:rsid w:val="32EB3BBC"/>
    <w:rsid w:val="34BCFE46"/>
    <w:rsid w:val="361D4677"/>
    <w:rsid w:val="3690F19E"/>
    <w:rsid w:val="37514475"/>
    <w:rsid w:val="38279CC5"/>
    <w:rsid w:val="395017C6"/>
    <w:rsid w:val="397EFB7F"/>
    <w:rsid w:val="39BC2BFF"/>
    <w:rsid w:val="3A4A7137"/>
    <w:rsid w:val="3C44E583"/>
    <w:rsid w:val="3C56B6E0"/>
    <w:rsid w:val="3CE3E5FF"/>
    <w:rsid w:val="3D7A942D"/>
    <w:rsid w:val="3E36172B"/>
    <w:rsid w:val="41652695"/>
    <w:rsid w:val="43667C1F"/>
    <w:rsid w:val="473EA42F"/>
    <w:rsid w:val="47E78C4F"/>
    <w:rsid w:val="49324EAF"/>
    <w:rsid w:val="49B7C44F"/>
    <w:rsid w:val="4B9C87E1"/>
    <w:rsid w:val="4D8950E1"/>
    <w:rsid w:val="4FB1D426"/>
    <w:rsid w:val="513999A5"/>
    <w:rsid w:val="53F9DF2C"/>
    <w:rsid w:val="549C0800"/>
    <w:rsid w:val="568E8EFA"/>
    <w:rsid w:val="56C4DF76"/>
    <w:rsid w:val="5982ACFF"/>
    <w:rsid w:val="5B343E39"/>
    <w:rsid w:val="5B554176"/>
    <w:rsid w:val="5BAC65D7"/>
    <w:rsid w:val="5BBAC461"/>
    <w:rsid w:val="5D45E114"/>
    <w:rsid w:val="5D8F6D23"/>
    <w:rsid w:val="606465CE"/>
    <w:rsid w:val="609BE3E9"/>
    <w:rsid w:val="60BD296B"/>
    <w:rsid w:val="60DD7029"/>
    <w:rsid w:val="613B5CA0"/>
    <w:rsid w:val="613FB899"/>
    <w:rsid w:val="620253BE"/>
    <w:rsid w:val="62183DD6"/>
    <w:rsid w:val="621A6435"/>
    <w:rsid w:val="63245277"/>
    <w:rsid w:val="64F3493D"/>
    <w:rsid w:val="65F90ADC"/>
    <w:rsid w:val="66405BDC"/>
    <w:rsid w:val="6700E467"/>
    <w:rsid w:val="6711CB92"/>
    <w:rsid w:val="67ED258A"/>
    <w:rsid w:val="68D4B932"/>
    <w:rsid w:val="6BFACB37"/>
    <w:rsid w:val="6C32B28C"/>
    <w:rsid w:val="6C85F5CA"/>
    <w:rsid w:val="6D35CCDD"/>
    <w:rsid w:val="6D6CD7A7"/>
    <w:rsid w:val="6EEB7724"/>
    <w:rsid w:val="714F79B9"/>
    <w:rsid w:val="71F0B607"/>
    <w:rsid w:val="72AEFB61"/>
    <w:rsid w:val="740BFA66"/>
    <w:rsid w:val="740E54C0"/>
    <w:rsid w:val="76A7BFEA"/>
    <w:rsid w:val="77C4648C"/>
    <w:rsid w:val="7A04E8A0"/>
    <w:rsid w:val="7BC93908"/>
    <w:rsid w:val="7C6EA764"/>
    <w:rsid w:val="7C7F7D03"/>
    <w:rsid w:val="7CA26E68"/>
    <w:rsid w:val="7CAF5B0D"/>
    <w:rsid w:val="7D6C873A"/>
    <w:rsid w:val="7DEFC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91CBBCB"/>
  <w15:docId w15:val="{61EE392C-A459-422B-BAB0-9A3BA5D40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7738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B77389"/>
    <w:pPr>
      <w:spacing w:after="0" w:line="240" w:lineRule="auto"/>
      <w:ind w:left="720"/>
      <w:contextualSpacing/>
    </w:pPr>
    <w:rPr>
      <w:rFonts w:ascii="Times New Roman" w:hAnsi="Times New Roman" w:eastAsia="Times New Roman" w:cs="Times New Roman"/>
      <w:sz w:val="24"/>
      <w:szCs w:val="24"/>
    </w:rPr>
  </w:style>
  <w:style w:type="paragraph" w:styleId="p1" w:customStyle="1">
    <w:name w:val="p1"/>
    <w:basedOn w:val="Normal"/>
    <w:rsid w:val="00431880"/>
    <w:pPr>
      <w:spacing w:after="0" w:line="195" w:lineRule="atLeast"/>
    </w:pPr>
    <w:rPr>
      <w:rFonts w:ascii="Frutiger" w:hAnsi="Frutiger" w:cs="Times New Roman"/>
      <w:sz w:val="15"/>
      <w:szCs w:val="15"/>
    </w:rPr>
  </w:style>
  <w:style w:type="character" w:styleId="apple-converted-space" w:customStyle="1">
    <w:name w:val="apple-converted-space"/>
    <w:basedOn w:val="DefaultParagraphFont"/>
    <w:rsid w:val="00431880"/>
  </w:style>
  <w:style w:type="paragraph" w:styleId="Header">
    <w:name w:val="header"/>
    <w:basedOn w:val="Normal"/>
    <w:link w:val="HeaderChar"/>
    <w:uiPriority w:val="99"/>
    <w:unhideWhenUsed/>
    <w:rsid w:val="00CD4426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CD4426"/>
  </w:style>
  <w:style w:type="paragraph" w:styleId="Footer">
    <w:name w:val="footer"/>
    <w:basedOn w:val="Normal"/>
    <w:link w:val="FooterChar"/>
    <w:uiPriority w:val="99"/>
    <w:unhideWhenUsed/>
    <w:rsid w:val="00CD4426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CD44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3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0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3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45485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315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58163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12373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25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2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0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5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image" Target="media/image1.emf" Id="rId7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Relationship Type="http://schemas.microsoft.com/office/2020/10/relationships/intelligence" Target="intelligence2.xml" Id="R3ec0a235a2db457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967F86186408429625277D532B7C34" ma:contentTypeVersion="14" ma:contentTypeDescription="Create a new document." ma:contentTypeScope="" ma:versionID="6bb7429cb544b03a6d0753c6069ea5bb">
  <xsd:schema xmlns:xsd="http://www.w3.org/2001/XMLSchema" xmlns:xs="http://www.w3.org/2001/XMLSchema" xmlns:p="http://schemas.microsoft.com/office/2006/metadata/properties" xmlns:ns2="800f4e97-27d7-49c5-986e-78f5ba9e1007" xmlns:ns3="172cce8e-2869-4b61-a602-b51a9b743316" targetNamespace="http://schemas.microsoft.com/office/2006/metadata/properties" ma:root="true" ma:fieldsID="979af15666d9ab0531d301e98041ff96" ns2:_="" ns3:_="">
    <xsd:import namespace="800f4e97-27d7-49c5-986e-78f5ba9e1007"/>
    <xsd:import namespace="172cce8e-2869-4b61-a602-b51a9b74331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0f4e97-27d7-49c5-986e-78f5ba9e10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4198376a-8c75-4b93-93e9-585c55298e9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cce8e-2869-4b61-a602-b51a9b74331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0dd00e9-b222-4b0b-93f3-b96244b26b52}" ma:internalName="TaxCatchAll" ma:showField="CatchAllData" ma:web="172cce8e-2869-4b61-a602-b51a9b7433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72cce8e-2869-4b61-a602-b51a9b743316" xsi:nil="true"/>
    <lcf76f155ced4ddcb4097134ff3c332f xmlns="800f4e97-27d7-49c5-986e-78f5ba9e100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08071D2-3A6C-4FE4-A584-34DF772F21C0}"/>
</file>

<file path=customXml/itemProps2.xml><?xml version="1.0" encoding="utf-8"?>
<ds:datastoreItem xmlns:ds="http://schemas.openxmlformats.org/officeDocument/2006/customXml" ds:itemID="{BBB4277F-51BB-4397-8007-A6C12DDD932E}"/>
</file>

<file path=customXml/itemProps3.xml><?xml version="1.0" encoding="utf-8"?>
<ds:datastoreItem xmlns:ds="http://schemas.openxmlformats.org/officeDocument/2006/customXml" ds:itemID="{A627250E-946C-4210-8FCF-7166A3A38CD1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Eric Sparks</dc:creator>
  <keywords/>
  <dc:description/>
  <lastModifiedBy>Ibarra, Renee</lastModifiedBy>
  <revision>11</revision>
  <dcterms:created xsi:type="dcterms:W3CDTF">2021-07-07T11:52:00.0000000Z</dcterms:created>
  <dcterms:modified xsi:type="dcterms:W3CDTF">2025-04-29T18:48:09.8618642Z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0x010100F5967F86186408429625277D532B7C34</vt:lpwstr>
  </property>
  <property fmtid="{D5CDD505-2E9C-101B-9397-08002B2CF9AE}" pid="3" name="MediaServiceImageTags">
    <vt:lpwstr/>
  </property>
</Properties>
</file>